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402"/>
        <w:gridCol w:w="376"/>
        <w:gridCol w:w="35"/>
        <w:gridCol w:w="2407"/>
        <w:gridCol w:w="893"/>
        <w:gridCol w:w="1417"/>
        <w:gridCol w:w="1154"/>
        <w:gridCol w:w="1352"/>
      </w:tblGrid>
      <w:tr w:rsidR="005633DA" w:rsidTr="00D929E4">
        <w:trPr>
          <w:jc w:val="center"/>
        </w:trPr>
        <w:tc>
          <w:tcPr>
            <w:tcW w:w="57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33DA" w:rsidRPr="00D929E4" w:rsidRDefault="000961F2" w:rsidP="00D929E4">
            <w:pPr>
              <w:spacing w:before="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PELVIC</w:t>
            </w:r>
            <w:r w:rsidR="00FE6A55">
              <w:rPr>
                <w:sz w:val="32"/>
                <w:szCs w:val="32"/>
              </w:rPr>
              <w:t xml:space="preserve"> HEALTH</w:t>
            </w:r>
            <w:r w:rsidR="005633DA" w:rsidRPr="00D929E4">
              <w:rPr>
                <w:sz w:val="32"/>
                <w:szCs w:val="32"/>
              </w:rPr>
              <w:t xml:space="preserve"> PHYSIOTHERAPY REFERRAL</w:t>
            </w:r>
          </w:p>
        </w:tc>
        <w:tc>
          <w:tcPr>
            <w:tcW w:w="3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33DA" w:rsidRDefault="00257C11" w:rsidP="00D929E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17700" cy="535305"/>
                  <wp:effectExtent l="0" t="0" r="6350" b="0"/>
                  <wp:docPr id="2" name="Picture 2" descr="L:\Files\Service Improvement &amp; Strategy\Marketing\GP LIAISON\Logos\NHS_SGUHFT_rgb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Files\Service Improvement &amp; Strategy\Marketing\GP LIAISON\Logos\NHS_SGUHFT_rgb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3DA" w:rsidTr="00D929E4">
        <w:trPr>
          <w:jc w:val="center"/>
        </w:trPr>
        <w:tc>
          <w:tcPr>
            <w:tcW w:w="9674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4825" w:rsidRDefault="00F84825" w:rsidP="00F84825">
            <w:r>
              <w:rPr>
                <w:sz w:val="20"/>
                <w:szCs w:val="20"/>
              </w:rPr>
              <w:t xml:space="preserve">Internal referrals send to: </w:t>
            </w:r>
            <w:hyperlink r:id="rId8" w:tgtFrame="_blank" w:history="1">
              <w:r>
                <w:rPr>
                  <w:rStyle w:val="Hyperlink"/>
                </w:rPr>
                <w:t>nmskoutpatientpathwayhub@stgeorges.nhs.uk</w:t>
              </w:r>
            </w:hyperlink>
            <w:r>
              <w:t xml:space="preserve"> </w:t>
            </w:r>
          </w:p>
          <w:p w:rsidR="00505669" w:rsidRPr="00F84825" w:rsidRDefault="00F84825" w:rsidP="00F84825">
            <w:r>
              <w:rPr>
                <w:sz w:val="20"/>
                <w:szCs w:val="20"/>
              </w:rPr>
              <w:t>External referrals send to:</w:t>
            </w:r>
            <w:r w:rsidR="00BF71E8">
              <w:rPr>
                <w:sz w:val="20"/>
                <w:szCs w:val="20"/>
              </w:rPr>
              <w:t xml:space="preserve"> </w:t>
            </w:r>
            <w:hyperlink r:id="rId9" w:history="1">
              <w:r w:rsidRPr="00EF24CD">
                <w:rPr>
                  <w:rStyle w:val="Hyperlink"/>
                </w:rPr>
                <w:t>Stgh-tr.nmskpathwayhub@nhs.net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BF71E8">
              <w:rPr>
                <w:sz w:val="20"/>
                <w:szCs w:val="20"/>
              </w:rPr>
              <w:t xml:space="preserve">    Tel: 020 8725 0007</w:t>
            </w:r>
          </w:p>
        </w:tc>
        <w:bookmarkStart w:id="0" w:name="_GoBack"/>
        <w:bookmarkEnd w:id="0"/>
      </w:tr>
      <w:tr w:rsidR="005633DA" w:rsidTr="00D929E4">
        <w:trPr>
          <w:jc w:val="center"/>
        </w:trPr>
        <w:tc>
          <w:tcPr>
            <w:tcW w:w="96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633DA" w:rsidRPr="00D929E4" w:rsidRDefault="005633DA" w:rsidP="00D929E4">
            <w:pPr>
              <w:tabs>
                <w:tab w:val="left" w:pos="3320"/>
                <w:tab w:val="right" w:pos="9355"/>
              </w:tabs>
              <w:spacing w:before="60" w:after="60"/>
              <w:rPr>
                <w:b/>
                <w:sz w:val="20"/>
                <w:szCs w:val="20"/>
              </w:rPr>
            </w:pPr>
            <w:r w:rsidRPr="00D929E4">
              <w:rPr>
                <w:b/>
                <w:sz w:val="20"/>
                <w:szCs w:val="20"/>
              </w:rPr>
              <w:t>GP / PCT</w:t>
            </w:r>
            <w:r w:rsidR="00C86582">
              <w:rPr>
                <w:b/>
                <w:sz w:val="20"/>
                <w:szCs w:val="20"/>
              </w:rPr>
              <w:t xml:space="preserve"> / CONSULTANT</w:t>
            </w:r>
            <w:r w:rsidRPr="00D929E4">
              <w:rPr>
                <w:b/>
                <w:sz w:val="20"/>
                <w:szCs w:val="20"/>
              </w:rPr>
              <w:t xml:space="preserve"> DETAILS:</w:t>
            </w:r>
            <w:r w:rsidRPr="00D929E4">
              <w:rPr>
                <w:b/>
                <w:sz w:val="20"/>
                <w:szCs w:val="20"/>
              </w:rPr>
              <w:tab/>
              <w:t>Please complete IN CAPITALS</w:t>
            </w:r>
          </w:p>
        </w:tc>
      </w:tr>
      <w:tr w:rsidR="005633DA" w:rsidTr="00D50BF5">
        <w:trPr>
          <w:trHeight w:val="1163"/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5633DA" w:rsidRDefault="001108E4" w:rsidP="00D929E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Referrer Name (GP/Consultant Name)</w:t>
            </w:r>
            <w:r w:rsidRPr="00D929E4">
              <w:rPr>
                <w:sz w:val="18"/>
                <w:szCs w:val="18"/>
              </w:rPr>
              <w:t>: (PRINT)</w:t>
            </w:r>
          </w:p>
          <w:p w:rsidR="00A800CE" w:rsidRDefault="00A800CE" w:rsidP="00D929E4">
            <w:pPr>
              <w:spacing w:before="120"/>
              <w:rPr>
                <w:sz w:val="18"/>
                <w:szCs w:val="18"/>
              </w:rPr>
            </w:pPr>
          </w:p>
          <w:p w:rsidR="00A800CE" w:rsidRPr="00D929E4" w:rsidRDefault="00A800CE" w:rsidP="00D929E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Designation:                              Signature:  </w:t>
            </w:r>
          </w:p>
          <w:p w:rsidR="005633DA" w:rsidRPr="00D929E4" w:rsidRDefault="005633DA" w:rsidP="00D929E4">
            <w:pPr>
              <w:spacing w:before="120"/>
              <w:rPr>
                <w:sz w:val="18"/>
                <w:szCs w:val="18"/>
              </w:rPr>
            </w:pPr>
          </w:p>
          <w:p w:rsidR="005633DA" w:rsidRPr="00D929E4" w:rsidRDefault="001108E4" w:rsidP="00D929E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Speciality</w:t>
            </w:r>
            <w:r w:rsidR="00A800CE">
              <w:rPr>
                <w:sz w:val="18"/>
                <w:szCs w:val="18"/>
              </w:rPr>
              <w:t xml:space="preserve">/ Team:                         Date: </w:t>
            </w:r>
          </w:p>
        </w:tc>
        <w:tc>
          <w:tcPr>
            <w:tcW w:w="481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1108E4" w:rsidRPr="00D929E4" w:rsidRDefault="001108E4" w:rsidP="001108E4">
            <w:pPr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GP Name</w:t>
            </w:r>
            <w:r>
              <w:rPr>
                <w:sz w:val="18"/>
                <w:szCs w:val="18"/>
              </w:rPr>
              <w:t xml:space="preserve"> and Full GP Address</w:t>
            </w:r>
            <w:r w:rsidRPr="00D929E4">
              <w:rPr>
                <w:sz w:val="18"/>
                <w:szCs w:val="18"/>
              </w:rPr>
              <w:t>:  (PRINT)</w:t>
            </w:r>
          </w:p>
          <w:p w:rsidR="005633DA" w:rsidRDefault="005633DA" w:rsidP="00C86582">
            <w:pPr>
              <w:spacing w:before="60"/>
              <w:rPr>
                <w:sz w:val="18"/>
                <w:szCs w:val="18"/>
              </w:rPr>
            </w:pPr>
          </w:p>
          <w:p w:rsidR="00C86582" w:rsidRDefault="00C86582" w:rsidP="00C86582">
            <w:pPr>
              <w:spacing w:before="60"/>
              <w:rPr>
                <w:sz w:val="18"/>
                <w:szCs w:val="18"/>
              </w:rPr>
            </w:pPr>
          </w:p>
          <w:p w:rsidR="00C86582" w:rsidRPr="00D929E4" w:rsidRDefault="001108E4" w:rsidP="00C86582">
            <w:pPr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PCT ID:</w:t>
            </w:r>
          </w:p>
        </w:tc>
      </w:tr>
      <w:tr w:rsidR="005633DA" w:rsidTr="00D929E4">
        <w:trPr>
          <w:jc w:val="center"/>
        </w:trPr>
        <w:tc>
          <w:tcPr>
            <w:tcW w:w="967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5633DA" w:rsidRPr="00D929E4" w:rsidRDefault="005633DA" w:rsidP="00D929E4">
            <w:pPr>
              <w:tabs>
                <w:tab w:val="left" w:pos="3370"/>
                <w:tab w:val="right" w:pos="9375"/>
              </w:tabs>
              <w:spacing w:before="60" w:after="60"/>
              <w:rPr>
                <w:b/>
                <w:sz w:val="20"/>
                <w:szCs w:val="20"/>
              </w:rPr>
            </w:pPr>
            <w:r w:rsidRPr="00D929E4">
              <w:rPr>
                <w:b/>
                <w:sz w:val="20"/>
                <w:szCs w:val="20"/>
              </w:rPr>
              <w:t>PATIENT’S DETAILS:</w:t>
            </w:r>
            <w:r w:rsidRPr="00D929E4">
              <w:rPr>
                <w:b/>
                <w:sz w:val="20"/>
                <w:szCs w:val="20"/>
              </w:rPr>
              <w:tab/>
            </w:r>
            <w:r w:rsidR="00C86582">
              <w:rPr>
                <w:b/>
                <w:sz w:val="20"/>
                <w:szCs w:val="20"/>
              </w:rPr>
              <w:t xml:space="preserve">                                                         </w:t>
            </w:r>
            <w:r w:rsidRPr="00D929E4">
              <w:rPr>
                <w:b/>
                <w:sz w:val="20"/>
                <w:szCs w:val="20"/>
              </w:rPr>
              <w:t>Please complete IN CAPITALS</w:t>
            </w:r>
          </w:p>
        </w:tc>
      </w:tr>
      <w:tr w:rsidR="005633DA" w:rsidTr="00D929E4">
        <w:trPr>
          <w:jc w:val="center"/>
        </w:trPr>
        <w:tc>
          <w:tcPr>
            <w:tcW w:w="2451" w:type="dxa"/>
            <w:gridSpan w:val="4"/>
            <w:tcBorders>
              <w:left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SGH HOSPITAL NO:</w:t>
            </w:r>
          </w:p>
        </w:tc>
        <w:tc>
          <w:tcPr>
            <w:tcW w:w="2407" w:type="dxa"/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NHS NUMBER:</w:t>
            </w:r>
          </w:p>
        </w:tc>
        <w:tc>
          <w:tcPr>
            <w:tcW w:w="2310" w:type="dxa"/>
            <w:gridSpan w:val="2"/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DOB:</w:t>
            </w:r>
          </w:p>
        </w:tc>
        <w:tc>
          <w:tcPr>
            <w:tcW w:w="2506" w:type="dxa"/>
            <w:gridSpan w:val="2"/>
            <w:tcBorders>
              <w:right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 xml:space="preserve">SEX: </w:t>
            </w:r>
            <w:r w:rsidRPr="00A800CE">
              <w:rPr>
                <w:b/>
                <w:sz w:val="18"/>
                <w:szCs w:val="18"/>
              </w:rPr>
              <w:tab/>
            </w:r>
            <w:r w:rsidRPr="00A800CE">
              <w:rPr>
                <w:b/>
                <w:sz w:val="18"/>
                <w:szCs w:val="18"/>
              </w:rPr>
              <w:tab/>
            </w:r>
          </w:p>
        </w:tc>
      </w:tr>
      <w:tr w:rsidR="005633DA" w:rsidTr="00D929E4">
        <w:trPr>
          <w:jc w:val="center"/>
        </w:trPr>
        <w:tc>
          <w:tcPr>
            <w:tcW w:w="2451" w:type="dxa"/>
            <w:gridSpan w:val="4"/>
            <w:tcBorders>
              <w:left w:val="single" w:sz="12" w:space="0" w:color="auto"/>
            </w:tcBorders>
          </w:tcPr>
          <w:p w:rsidR="005633DA" w:rsidRPr="00D929E4" w:rsidRDefault="005633DA" w:rsidP="00D929E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407" w:type="dxa"/>
          </w:tcPr>
          <w:p w:rsidR="005633DA" w:rsidRPr="00D929E4" w:rsidRDefault="005633DA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</w:tcPr>
          <w:p w:rsidR="005633DA" w:rsidRPr="00D929E4" w:rsidRDefault="005633DA">
            <w:pPr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5633DA" w:rsidRPr="00D929E4" w:rsidRDefault="005633DA" w:rsidP="00D929E4">
            <w:pPr>
              <w:spacing w:before="12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 xml:space="preserve">Male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352" w:type="dxa"/>
            <w:tcBorders>
              <w:right w:val="single" w:sz="12" w:space="0" w:color="auto"/>
            </w:tcBorders>
          </w:tcPr>
          <w:p w:rsidR="005633DA" w:rsidRPr="00D929E4" w:rsidRDefault="005633DA" w:rsidP="00D929E4">
            <w:pPr>
              <w:spacing w:before="12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 xml:space="preserve">Female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</w:tr>
      <w:tr w:rsidR="005633DA" w:rsidTr="00D929E4">
        <w:trPr>
          <w:trHeight w:val="318"/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PATIENT’S SURNAME:</w:t>
            </w:r>
          </w:p>
        </w:tc>
        <w:tc>
          <w:tcPr>
            <w:tcW w:w="4816" w:type="dxa"/>
            <w:gridSpan w:val="4"/>
            <w:tcBorders>
              <w:right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PATIENT’S FULL ADDRESS</w:t>
            </w:r>
            <w:r w:rsidR="00C86582" w:rsidRPr="00A800CE">
              <w:rPr>
                <w:b/>
                <w:sz w:val="18"/>
                <w:szCs w:val="18"/>
              </w:rPr>
              <w:t xml:space="preserve"> or HOSPITAL LABEL</w:t>
            </w:r>
            <w:r w:rsidRPr="00A800CE">
              <w:rPr>
                <w:b/>
                <w:sz w:val="18"/>
                <w:szCs w:val="18"/>
              </w:rPr>
              <w:t>:</w:t>
            </w:r>
          </w:p>
        </w:tc>
      </w:tr>
      <w:tr w:rsidR="005633DA" w:rsidTr="00D929E4">
        <w:trPr>
          <w:trHeight w:val="341"/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</w:tcPr>
          <w:p w:rsidR="005633DA" w:rsidRPr="00D929E4" w:rsidRDefault="005633DA" w:rsidP="00D929E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vMerge w:val="restart"/>
            <w:tcBorders>
              <w:right w:val="single" w:sz="12" w:space="0" w:color="auto"/>
            </w:tcBorders>
          </w:tcPr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  <w:p w:rsidR="005633DA" w:rsidRPr="00D929E4" w:rsidRDefault="005633DA">
            <w:pPr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POSTCODE:</w:t>
            </w:r>
          </w:p>
        </w:tc>
      </w:tr>
      <w:tr w:rsidR="005633DA" w:rsidTr="00D929E4">
        <w:trPr>
          <w:trHeight w:val="321"/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PATIENT’S FORENAME:</w:t>
            </w:r>
          </w:p>
        </w:tc>
        <w:tc>
          <w:tcPr>
            <w:tcW w:w="4816" w:type="dxa"/>
            <w:gridSpan w:val="4"/>
            <w:vMerge/>
            <w:tcBorders>
              <w:right w:val="single" w:sz="12" w:space="0" w:color="auto"/>
            </w:tcBorders>
          </w:tcPr>
          <w:p w:rsidR="005633DA" w:rsidRPr="00D929E4" w:rsidRDefault="005633DA">
            <w:pPr>
              <w:rPr>
                <w:sz w:val="18"/>
                <w:szCs w:val="18"/>
              </w:rPr>
            </w:pPr>
          </w:p>
        </w:tc>
      </w:tr>
      <w:tr w:rsidR="005633DA" w:rsidTr="00D929E4">
        <w:trPr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</w:tcPr>
          <w:p w:rsidR="005633DA" w:rsidRPr="00D929E4" w:rsidRDefault="005633DA" w:rsidP="00D929E4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vMerge/>
            <w:tcBorders>
              <w:right w:val="single" w:sz="12" w:space="0" w:color="auto"/>
            </w:tcBorders>
          </w:tcPr>
          <w:p w:rsidR="005633DA" w:rsidRPr="00D929E4" w:rsidRDefault="005633DA">
            <w:pPr>
              <w:rPr>
                <w:sz w:val="18"/>
                <w:szCs w:val="18"/>
              </w:rPr>
            </w:pPr>
          </w:p>
        </w:tc>
      </w:tr>
      <w:tr w:rsidR="005633DA" w:rsidTr="00D929E4">
        <w:trPr>
          <w:jc w:val="center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Home Tel:</w:t>
            </w:r>
          </w:p>
        </w:tc>
        <w:tc>
          <w:tcPr>
            <w:tcW w:w="3220" w:type="dxa"/>
            <w:gridSpan w:val="4"/>
          </w:tcPr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vMerge/>
            <w:tcBorders>
              <w:right w:val="single" w:sz="12" w:space="0" w:color="auto"/>
            </w:tcBorders>
          </w:tcPr>
          <w:p w:rsidR="005633DA" w:rsidRPr="00D929E4" w:rsidRDefault="005633DA">
            <w:pPr>
              <w:rPr>
                <w:sz w:val="18"/>
                <w:szCs w:val="18"/>
              </w:rPr>
            </w:pPr>
          </w:p>
        </w:tc>
      </w:tr>
      <w:tr w:rsidR="005633DA" w:rsidTr="00D929E4">
        <w:trPr>
          <w:jc w:val="center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Mobile:</w:t>
            </w:r>
          </w:p>
        </w:tc>
        <w:tc>
          <w:tcPr>
            <w:tcW w:w="3220" w:type="dxa"/>
            <w:gridSpan w:val="4"/>
          </w:tcPr>
          <w:p w:rsidR="005633DA" w:rsidRPr="00D929E4" w:rsidRDefault="005633DA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FE6A55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INTERPRETER REQUIRED?</w:t>
            </w:r>
          </w:p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If Yes, which Language?</w:t>
            </w:r>
            <w:r w:rsidRPr="00D929E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06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5633DA" w:rsidRPr="00D929E4" w:rsidRDefault="005633DA" w:rsidP="00D929E4">
            <w:pPr>
              <w:tabs>
                <w:tab w:val="left" w:pos="332"/>
                <w:tab w:val="left" w:pos="1292"/>
              </w:tabs>
              <w:spacing w:before="12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ab/>
              <w:t xml:space="preserve">No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</w:tr>
      <w:tr w:rsidR="005633DA" w:rsidTr="00D929E4">
        <w:trPr>
          <w:trHeight w:val="390"/>
          <w:jc w:val="center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Work Tel:</w:t>
            </w:r>
          </w:p>
        </w:tc>
        <w:tc>
          <w:tcPr>
            <w:tcW w:w="3220" w:type="dxa"/>
            <w:gridSpan w:val="4"/>
            <w:tcBorders>
              <w:bottom w:val="single" w:sz="12" w:space="0" w:color="auto"/>
            </w:tcBorders>
          </w:tcPr>
          <w:p w:rsidR="005633DA" w:rsidRPr="00D929E4" w:rsidRDefault="005633DA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/>
            <w:tcBorders>
              <w:bottom w:val="single" w:sz="12" w:space="0" w:color="auto"/>
            </w:tcBorders>
            <w:shd w:val="clear" w:color="auto" w:fill="FFFF99"/>
          </w:tcPr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vMerge/>
            <w:tcBorders>
              <w:bottom w:val="nil"/>
              <w:right w:val="single" w:sz="12" w:space="0" w:color="auto"/>
            </w:tcBorders>
          </w:tcPr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5633DA" w:rsidTr="00D929E4">
        <w:trPr>
          <w:trHeight w:val="493"/>
          <w:jc w:val="center"/>
        </w:trPr>
        <w:tc>
          <w:tcPr>
            <w:tcW w:w="241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CONSENT TO LEAVE TELEPHONE MESSAGE?</w:t>
            </w:r>
          </w:p>
        </w:tc>
        <w:tc>
          <w:tcPr>
            <w:tcW w:w="244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3DA" w:rsidRPr="00D929E4" w:rsidRDefault="005633DA" w:rsidP="00D929E4">
            <w:pPr>
              <w:tabs>
                <w:tab w:val="left" w:pos="271"/>
                <w:tab w:val="left" w:pos="1406"/>
              </w:tabs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ab/>
              <w:t xml:space="preserve">No 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1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50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  <w:p w:rsidR="005633DA" w:rsidRPr="00D929E4" w:rsidRDefault="005633DA" w:rsidP="00D929E4">
            <w:pPr>
              <w:tabs>
                <w:tab w:val="right" w:leader="dot" w:pos="2122"/>
              </w:tabs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</w:r>
          </w:p>
        </w:tc>
      </w:tr>
      <w:tr w:rsidR="005633DA" w:rsidTr="00D929E4">
        <w:trPr>
          <w:jc w:val="center"/>
        </w:trPr>
        <w:tc>
          <w:tcPr>
            <w:tcW w:w="2416" w:type="dxa"/>
            <w:gridSpan w:val="3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5633DA" w:rsidRPr="00A800CE" w:rsidRDefault="005633DA" w:rsidP="00D929E4">
            <w:pPr>
              <w:spacing w:before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OFF WORK DUE TO THE</w:t>
            </w:r>
          </w:p>
          <w:p w:rsidR="005633DA" w:rsidRPr="00A800CE" w:rsidRDefault="005633DA" w:rsidP="00D929E4">
            <w:pPr>
              <w:spacing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 xml:space="preserve">PROBLEM?   </w:t>
            </w:r>
            <w:r w:rsidRPr="00A800CE">
              <w:rPr>
                <w:b/>
                <w:sz w:val="18"/>
                <w:szCs w:val="18"/>
              </w:rPr>
              <w:tab/>
            </w:r>
            <w:r w:rsidRPr="00A800CE">
              <w:rPr>
                <w:b/>
                <w:sz w:val="18"/>
                <w:szCs w:val="18"/>
              </w:rPr>
              <w:tab/>
            </w:r>
          </w:p>
        </w:tc>
        <w:tc>
          <w:tcPr>
            <w:tcW w:w="2442" w:type="dxa"/>
            <w:gridSpan w:val="2"/>
            <w:vAlign w:val="center"/>
          </w:tcPr>
          <w:p w:rsidR="005633DA" w:rsidRPr="00D929E4" w:rsidRDefault="005633DA" w:rsidP="00D929E4">
            <w:pPr>
              <w:tabs>
                <w:tab w:val="left" w:pos="306"/>
                <w:tab w:val="left" w:pos="1446"/>
              </w:tabs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 xml:space="preserve">   </w:t>
            </w:r>
            <w:r w:rsidRPr="00D929E4">
              <w:rPr>
                <w:sz w:val="18"/>
                <w:szCs w:val="18"/>
              </w:rPr>
              <w:tab/>
              <w:t xml:space="preserve">No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2310" w:type="dxa"/>
            <w:gridSpan w:val="2"/>
            <w:shd w:val="clear" w:color="auto" w:fill="FFFF99"/>
            <w:tcMar>
              <w:right w:w="57" w:type="dxa"/>
            </w:tcMar>
          </w:tcPr>
          <w:p w:rsidR="00505669" w:rsidRPr="00D929E4" w:rsidRDefault="00505669" w:rsidP="00505669">
            <w:pPr>
              <w:spacing w:before="120" w:after="60"/>
              <w:rPr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OCCUPATION:</w:t>
            </w:r>
          </w:p>
        </w:tc>
        <w:tc>
          <w:tcPr>
            <w:tcW w:w="2506" w:type="dxa"/>
            <w:gridSpan w:val="2"/>
            <w:tcBorders>
              <w:right w:val="single" w:sz="12" w:space="0" w:color="auto"/>
            </w:tcBorders>
            <w:vAlign w:val="center"/>
          </w:tcPr>
          <w:p w:rsidR="005633DA" w:rsidRPr="00D929E4" w:rsidRDefault="005633DA" w:rsidP="00D929E4">
            <w:pPr>
              <w:tabs>
                <w:tab w:val="left" w:pos="332"/>
                <w:tab w:val="left" w:pos="1312"/>
              </w:tabs>
              <w:spacing w:before="60" w:after="60"/>
              <w:rPr>
                <w:sz w:val="18"/>
                <w:szCs w:val="18"/>
              </w:rPr>
            </w:pPr>
          </w:p>
        </w:tc>
      </w:tr>
      <w:tr w:rsidR="005633DA" w:rsidTr="00D929E4">
        <w:trPr>
          <w:jc w:val="center"/>
        </w:trPr>
        <w:tc>
          <w:tcPr>
            <w:tcW w:w="2040" w:type="dxa"/>
            <w:gridSpan w:val="2"/>
            <w:vMerge w:val="restart"/>
            <w:tcBorders>
              <w:left w:val="single" w:sz="12" w:space="0" w:color="auto"/>
            </w:tcBorders>
            <w:shd w:val="clear" w:color="auto" w:fill="FFFF99"/>
            <w:vAlign w:val="center"/>
          </w:tcPr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TIME SINCE ONSET:</w:t>
            </w:r>
          </w:p>
          <w:p w:rsidR="005633DA" w:rsidRPr="00A800CE" w:rsidRDefault="005633DA" w:rsidP="00D929E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5633DA" w:rsidRPr="00A800CE" w:rsidRDefault="005633DA" w:rsidP="00D929E4">
            <w:pPr>
              <w:spacing w:before="60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>Specify Other:</w:t>
            </w:r>
          </w:p>
        </w:tc>
        <w:tc>
          <w:tcPr>
            <w:tcW w:w="2818" w:type="dxa"/>
            <w:gridSpan w:val="3"/>
            <w:tcBorders>
              <w:top w:val="nil"/>
            </w:tcBorders>
          </w:tcPr>
          <w:p w:rsidR="005633DA" w:rsidRPr="00D929E4" w:rsidRDefault="005633DA" w:rsidP="00D929E4">
            <w:pPr>
              <w:tabs>
                <w:tab w:val="left" w:pos="2232"/>
              </w:tabs>
              <w:spacing w:before="120" w:after="60"/>
              <w:rPr>
                <w:sz w:val="18"/>
                <w:szCs w:val="18"/>
              </w:rPr>
            </w:pPr>
            <w:r w:rsidRPr="00D929E4">
              <w:rPr>
                <w:sz w:val="16"/>
                <w:szCs w:val="16"/>
              </w:rPr>
              <w:t>LESS THAN SIX  WEEKS</w:t>
            </w:r>
            <w:r w:rsidRPr="00D929E4">
              <w:rPr>
                <w:sz w:val="16"/>
                <w:szCs w:val="16"/>
              </w:rPr>
              <w:tab/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10" w:type="dxa"/>
            <w:gridSpan w:val="2"/>
            <w:tcBorders>
              <w:top w:val="nil"/>
            </w:tcBorders>
            <w:shd w:val="clear" w:color="auto" w:fill="FFFF99"/>
            <w:vAlign w:val="center"/>
          </w:tcPr>
          <w:p w:rsidR="005633DA" w:rsidRPr="00505669" w:rsidRDefault="00505669" w:rsidP="00505669">
            <w:pPr>
              <w:spacing w:before="60" w:after="60"/>
              <w:ind w:left="4"/>
              <w:rPr>
                <w:b/>
                <w:sz w:val="18"/>
                <w:szCs w:val="18"/>
              </w:rPr>
            </w:pPr>
            <w:r w:rsidRPr="00505669">
              <w:rPr>
                <w:b/>
                <w:sz w:val="18"/>
                <w:szCs w:val="20"/>
              </w:rPr>
              <w:t xml:space="preserve">IS ST GEORGE’S HOSPITAL YOUR HOSPITAL OF CHOICE FOR PHYSIOTHERAPY? </w:t>
            </w:r>
          </w:p>
        </w:tc>
        <w:tc>
          <w:tcPr>
            <w:tcW w:w="2506" w:type="dxa"/>
            <w:gridSpan w:val="2"/>
            <w:tcBorders>
              <w:right w:val="single" w:sz="12" w:space="0" w:color="auto"/>
            </w:tcBorders>
            <w:vAlign w:val="center"/>
          </w:tcPr>
          <w:p w:rsidR="005633DA" w:rsidRDefault="00505669" w:rsidP="00D929E4">
            <w:pPr>
              <w:tabs>
                <w:tab w:val="left" w:pos="332"/>
                <w:tab w:val="left" w:pos="1292"/>
              </w:tabs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  <w:t xml:space="preserve">Yes  </w:t>
            </w:r>
            <w:r w:rsidRPr="00D929E4">
              <w:rPr>
                <w:sz w:val="18"/>
                <w:szCs w:val="18"/>
              </w:rPr>
              <w:sym w:font="Wingdings" w:char="F06F"/>
            </w:r>
            <w:r w:rsidRPr="00D929E4">
              <w:rPr>
                <w:sz w:val="18"/>
                <w:szCs w:val="18"/>
              </w:rPr>
              <w:tab/>
              <w:t xml:space="preserve">No  </w:t>
            </w:r>
            <w:r w:rsidRPr="00D929E4">
              <w:rPr>
                <w:sz w:val="18"/>
                <w:szCs w:val="18"/>
              </w:rPr>
              <w:sym w:font="Wingdings" w:char="F06F"/>
            </w:r>
          </w:p>
          <w:p w:rsidR="00505669" w:rsidRDefault="00505669" w:rsidP="00D929E4">
            <w:pPr>
              <w:tabs>
                <w:tab w:val="left" w:pos="332"/>
                <w:tab w:val="left" w:pos="1292"/>
              </w:tabs>
              <w:spacing w:before="60"/>
              <w:rPr>
                <w:sz w:val="18"/>
                <w:szCs w:val="18"/>
              </w:rPr>
            </w:pPr>
          </w:p>
          <w:p w:rsidR="00505669" w:rsidRPr="00D929E4" w:rsidRDefault="00505669" w:rsidP="00D929E4">
            <w:pPr>
              <w:tabs>
                <w:tab w:val="left" w:pos="332"/>
                <w:tab w:val="left" w:pos="1292"/>
              </w:tabs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 please refer to hospital of choice.  </w:t>
            </w:r>
          </w:p>
        </w:tc>
      </w:tr>
      <w:tr w:rsidR="005633DA" w:rsidTr="00D929E4">
        <w:trPr>
          <w:trHeight w:val="367"/>
          <w:jc w:val="center"/>
        </w:trPr>
        <w:tc>
          <w:tcPr>
            <w:tcW w:w="2040" w:type="dxa"/>
            <w:gridSpan w:val="2"/>
            <w:vMerge/>
            <w:tcBorders>
              <w:left w:val="single" w:sz="12" w:space="0" w:color="auto"/>
            </w:tcBorders>
            <w:shd w:val="clear" w:color="auto" w:fill="FFFF99"/>
          </w:tcPr>
          <w:p w:rsidR="005633DA" w:rsidRPr="00D929E4" w:rsidRDefault="005633DA" w:rsidP="00D929E4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763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5633DA" w:rsidRPr="00D929E4" w:rsidRDefault="005633DA" w:rsidP="00D929E4">
            <w:pPr>
              <w:spacing w:before="60"/>
              <w:ind w:left="4"/>
              <w:rPr>
                <w:sz w:val="18"/>
                <w:szCs w:val="18"/>
              </w:rPr>
            </w:pPr>
            <w:r w:rsidRPr="00D929E4">
              <w:rPr>
                <w:sz w:val="16"/>
                <w:szCs w:val="16"/>
              </w:rPr>
              <w:t>OTHER</w:t>
            </w:r>
            <w:r w:rsidRPr="00D929E4">
              <w:rPr>
                <w:sz w:val="18"/>
                <w:szCs w:val="18"/>
              </w:rPr>
              <w:tab/>
            </w:r>
            <w:r w:rsidRPr="00D929E4">
              <w:rPr>
                <w:sz w:val="18"/>
                <w:szCs w:val="18"/>
              </w:rPr>
              <w:sym w:font="Wingdings" w:char="F06F"/>
            </w:r>
          </w:p>
        </w:tc>
      </w:tr>
      <w:tr w:rsidR="005633DA" w:rsidTr="00D929E4">
        <w:trPr>
          <w:trHeight w:val="1010"/>
          <w:jc w:val="center"/>
        </w:trPr>
        <w:tc>
          <w:tcPr>
            <w:tcW w:w="485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5633DA" w:rsidRPr="00D929E4" w:rsidRDefault="005633DA" w:rsidP="00D929E4">
            <w:pPr>
              <w:spacing w:before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>DIAGNOSIS / OPERATION DATE AND DETAILS</w:t>
            </w:r>
            <w:r w:rsidR="00FE6A55">
              <w:rPr>
                <w:sz w:val="18"/>
                <w:szCs w:val="18"/>
              </w:rPr>
              <w:t xml:space="preserve"> (e.g.</w:t>
            </w:r>
            <w:r w:rsidR="001108E4">
              <w:rPr>
                <w:sz w:val="18"/>
                <w:szCs w:val="18"/>
              </w:rPr>
              <w:t xml:space="preserve"> PGP</w:t>
            </w:r>
            <w:r w:rsidR="00F2328F">
              <w:rPr>
                <w:sz w:val="18"/>
                <w:szCs w:val="18"/>
              </w:rPr>
              <w:t>, prolapse, stress urinary incontinence</w:t>
            </w:r>
            <w:r w:rsidR="00C86582">
              <w:rPr>
                <w:sz w:val="18"/>
                <w:szCs w:val="18"/>
              </w:rPr>
              <w:t>, urgency</w:t>
            </w:r>
            <w:r w:rsidR="00F2328F">
              <w:rPr>
                <w:sz w:val="18"/>
                <w:szCs w:val="18"/>
              </w:rPr>
              <w:t>)</w:t>
            </w:r>
            <w:r w:rsidRPr="00D929E4">
              <w:rPr>
                <w:sz w:val="18"/>
                <w:szCs w:val="18"/>
              </w:rPr>
              <w:t>:</w:t>
            </w:r>
          </w:p>
          <w:p w:rsidR="005633DA" w:rsidRDefault="005633DA" w:rsidP="00D929E4">
            <w:pPr>
              <w:spacing w:before="60" w:after="60"/>
              <w:rPr>
                <w:sz w:val="18"/>
                <w:szCs w:val="18"/>
              </w:rPr>
            </w:pPr>
            <w:r w:rsidRPr="00D929E4">
              <w:rPr>
                <w:sz w:val="18"/>
                <w:szCs w:val="18"/>
              </w:rPr>
              <w:tab/>
            </w:r>
          </w:p>
          <w:p w:rsidR="00C205BA" w:rsidRDefault="00C205BA" w:rsidP="00D929E4">
            <w:pPr>
              <w:spacing w:before="60" w:after="60"/>
              <w:rPr>
                <w:sz w:val="18"/>
                <w:szCs w:val="18"/>
              </w:rPr>
            </w:pPr>
          </w:p>
          <w:p w:rsidR="00D50BF5" w:rsidRDefault="00D50BF5" w:rsidP="00D929E4">
            <w:pPr>
              <w:spacing w:before="60" w:after="60"/>
              <w:rPr>
                <w:sz w:val="18"/>
                <w:szCs w:val="18"/>
              </w:rPr>
            </w:pPr>
          </w:p>
          <w:p w:rsidR="005633DA" w:rsidRPr="00D929E4" w:rsidRDefault="005633DA" w:rsidP="00D929E4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right w:val="single" w:sz="12" w:space="0" w:color="auto"/>
            </w:tcBorders>
          </w:tcPr>
          <w:p w:rsidR="005633DA" w:rsidRPr="00D929E4" w:rsidRDefault="00F2328F" w:rsidP="00D929E4">
            <w:pPr>
              <w:spacing w:before="60"/>
              <w:ind w:left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INVESTIGATION</w:t>
            </w:r>
            <w:r w:rsidR="005633DA" w:rsidRPr="00D929E4">
              <w:rPr>
                <w:sz w:val="18"/>
                <w:szCs w:val="18"/>
              </w:rPr>
              <w:t xml:space="preserve"> FINDINGS</w:t>
            </w:r>
            <w:r w:rsidR="00FE6A55">
              <w:rPr>
                <w:sz w:val="18"/>
                <w:szCs w:val="18"/>
              </w:rPr>
              <w:t xml:space="preserve"> (e.g. DVE, UDS</w:t>
            </w:r>
            <w:r w:rsidR="00C86582">
              <w:rPr>
                <w:sz w:val="18"/>
                <w:szCs w:val="18"/>
              </w:rPr>
              <w:t>, 4D scan</w:t>
            </w:r>
            <w:r>
              <w:rPr>
                <w:sz w:val="18"/>
                <w:szCs w:val="18"/>
              </w:rPr>
              <w:t>)</w:t>
            </w:r>
            <w:r w:rsidR="005633DA" w:rsidRPr="00D929E4">
              <w:rPr>
                <w:sz w:val="18"/>
                <w:szCs w:val="18"/>
              </w:rPr>
              <w:t>:</w:t>
            </w:r>
          </w:p>
          <w:p w:rsidR="00F2328F" w:rsidRDefault="00F2328F" w:rsidP="00C86582">
            <w:pPr>
              <w:spacing w:before="60"/>
              <w:rPr>
                <w:sz w:val="20"/>
                <w:szCs w:val="20"/>
              </w:rPr>
            </w:pPr>
          </w:p>
          <w:p w:rsidR="00F2328F" w:rsidRDefault="00F2328F" w:rsidP="00D929E4">
            <w:pPr>
              <w:spacing w:before="60"/>
              <w:ind w:left="4"/>
              <w:rPr>
                <w:sz w:val="20"/>
                <w:szCs w:val="20"/>
              </w:rPr>
            </w:pPr>
          </w:p>
          <w:p w:rsidR="00F2328F" w:rsidRDefault="00F2328F" w:rsidP="00F2328F">
            <w:pPr>
              <w:spacing w:before="60"/>
              <w:rPr>
                <w:sz w:val="20"/>
                <w:szCs w:val="20"/>
              </w:rPr>
            </w:pPr>
          </w:p>
          <w:p w:rsidR="00F2328F" w:rsidRPr="00D929E4" w:rsidRDefault="00F2328F" w:rsidP="00F2328F">
            <w:pPr>
              <w:spacing w:before="60"/>
              <w:ind w:left="4"/>
              <w:rPr>
                <w:sz w:val="20"/>
                <w:szCs w:val="20"/>
              </w:rPr>
            </w:pPr>
          </w:p>
        </w:tc>
      </w:tr>
      <w:tr w:rsidR="005633DA" w:rsidRPr="00A800CE" w:rsidTr="00A800CE">
        <w:trPr>
          <w:jc w:val="center"/>
        </w:trPr>
        <w:tc>
          <w:tcPr>
            <w:tcW w:w="4858" w:type="dxa"/>
            <w:gridSpan w:val="5"/>
            <w:tcBorders>
              <w:left w:val="single" w:sz="12" w:space="0" w:color="auto"/>
            </w:tcBorders>
          </w:tcPr>
          <w:p w:rsidR="00612FEC" w:rsidRPr="00D929E4" w:rsidRDefault="00612FEC" w:rsidP="00D929E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 FOR REFERRAL/ PRESENTING SYMPTOMS:</w:t>
            </w:r>
          </w:p>
          <w:p w:rsidR="005633DA" w:rsidRDefault="005633DA" w:rsidP="00D929E4">
            <w:pPr>
              <w:spacing w:before="60"/>
              <w:rPr>
                <w:sz w:val="18"/>
                <w:szCs w:val="18"/>
              </w:rPr>
            </w:pPr>
          </w:p>
          <w:p w:rsidR="00612FEC" w:rsidRDefault="00612FEC" w:rsidP="00D929E4">
            <w:pPr>
              <w:spacing w:before="60"/>
              <w:rPr>
                <w:sz w:val="18"/>
                <w:szCs w:val="18"/>
              </w:rPr>
            </w:pPr>
          </w:p>
          <w:p w:rsidR="005633DA" w:rsidRPr="00D929E4" w:rsidRDefault="00F84825" w:rsidP="00D929E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</w:t>
            </w:r>
            <w:r w:rsidR="00612FEC">
              <w:rPr>
                <w:sz w:val="18"/>
                <w:szCs w:val="18"/>
              </w:rPr>
              <w:t xml:space="preserve">: </w:t>
            </w:r>
          </w:p>
        </w:tc>
        <w:tc>
          <w:tcPr>
            <w:tcW w:w="4816" w:type="dxa"/>
            <w:gridSpan w:val="4"/>
            <w:tcBorders>
              <w:right w:val="single" w:sz="12" w:space="0" w:color="auto"/>
            </w:tcBorders>
            <w:shd w:val="clear" w:color="auto" w:fill="FFFF99"/>
          </w:tcPr>
          <w:p w:rsidR="00A800CE" w:rsidRPr="00A800CE" w:rsidRDefault="00A800CE" w:rsidP="00F2328F">
            <w:pPr>
              <w:spacing w:before="60"/>
              <w:ind w:left="4"/>
              <w:rPr>
                <w:b/>
                <w:sz w:val="18"/>
                <w:szCs w:val="18"/>
              </w:rPr>
            </w:pPr>
            <w:r w:rsidRPr="00A800CE">
              <w:rPr>
                <w:b/>
                <w:sz w:val="18"/>
                <w:szCs w:val="18"/>
              </w:rPr>
              <w:t xml:space="preserve">COMPLETE IF PREGNANT/ POST NATAL: </w:t>
            </w:r>
          </w:p>
          <w:p w:rsidR="00F2328F" w:rsidRPr="00A800CE" w:rsidRDefault="00F2328F" w:rsidP="00F2328F">
            <w:pPr>
              <w:spacing w:before="60"/>
              <w:ind w:left="4"/>
              <w:rPr>
                <w:b/>
                <w:sz w:val="20"/>
                <w:szCs w:val="20"/>
              </w:rPr>
            </w:pPr>
            <w:r w:rsidRPr="00A800CE">
              <w:rPr>
                <w:b/>
                <w:sz w:val="20"/>
                <w:szCs w:val="20"/>
              </w:rPr>
              <w:t xml:space="preserve">Gestation:    </w:t>
            </w:r>
            <w:r w:rsidR="001108E4" w:rsidRPr="00A800CE">
              <w:rPr>
                <w:b/>
                <w:sz w:val="20"/>
                <w:szCs w:val="20"/>
              </w:rPr>
              <w:t xml:space="preserve">  </w:t>
            </w:r>
            <w:r w:rsidRPr="00A800CE">
              <w:rPr>
                <w:b/>
                <w:sz w:val="20"/>
                <w:szCs w:val="20"/>
              </w:rPr>
              <w:t xml:space="preserve"> /40</w:t>
            </w:r>
          </w:p>
          <w:p w:rsidR="00F2328F" w:rsidRPr="00A800CE" w:rsidRDefault="00F2328F" w:rsidP="00F2328F">
            <w:pPr>
              <w:spacing w:before="60"/>
              <w:ind w:left="4"/>
              <w:rPr>
                <w:b/>
                <w:sz w:val="20"/>
                <w:szCs w:val="20"/>
              </w:rPr>
            </w:pPr>
            <w:r w:rsidRPr="00A800CE">
              <w:rPr>
                <w:b/>
                <w:sz w:val="20"/>
                <w:szCs w:val="20"/>
              </w:rPr>
              <w:t>Number of Weeks Postnatal:</w:t>
            </w:r>
            <w:r w:rsidR="001108E4" w:rsidRPr="00A800CE">
              <w:rPr>
                <w:b/>
                <w:sz w:val="20"/>
                <w:szCs w:val="20"/>
              </w:rPr>
              <w:t xml:space="preserve"> </w:t>
            </w:r>
            <w:r w:rsidRPr="00A800CE">
              <w:rPr>
                <w:b/>
                <w:sz w:val="20"/>
                <w:szCs w:val="20"/>
              </w:rPr>
              <w:t xml:space="preserve">  </w:t>
            </w:r>
            <w:r w:rsidR="001108E4" w:rsidRPr="00A800CE">
              <w:rPr>
                <w:b/>
                <w:sz w:val="20"/>
                <w:szCs w:val="20"/>
              </w:rPr>
              <w:t xml:space="preserve"> </w:t>
            </w:r>
            <w:r w:rsidRPr="00A800CE">
              <w:rPr>
                <w:b/>
                <w:sz w:val="20"/>
                <w:szCs w:val="20"/>
              </w:rPr>
              <w:t xml:space="preserve">   /52</w:t>
            </w:r>
          </w:p>
          <w:p w:rsidR="005633DA" w:rsidRPr="00D929E4" w:rsidRDefault="005633DA" w:rsidP="00D929E4">
            <w:pPr>
              <w:spacing w:before="60"/>
              <w:ind w:left="4"/>
              <w:rPr>
                <w:sz w:val="18"/>
                <w:szCs w:val="18"/>
              </w:rPr>
            </w:pPr>
          </w:p>
        </w:tc>
      </w:tr>
    </w:tbl>
    <w:p w:rsidR="00505669" w:rsidRPr="00AA100F" w:rsidRDefault="005633DA">
      <w:pPr>
        <w:spacing w:before="120"/>
        <w:rPr>
          <w:b/>
        </w:rPr>
      </w:pPr>
      <w:r w:rsidRPr="00AA100F">
        <w:rPr>
          <w:b/>
        </w:rPr>
        <w:t>FOR THERAPY OFFICE USE ONLY: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5175"/>
      </w:tblGrid>
      <w:tr w:rsidR="00D50BF5" w:rsidRPr="00A800CE" w:rsidTr="00A800CE">
        <w:trPr>
          <w:trHeight w:val="1797"/>
          <w:jc w:val="center"/>
        </w:trPr>
        <w:tc>
          <w:tcPr>
            <w:tcW w:w="4609" w:type="dxa"/>
          </w:tcPr>
          <w:p w:rsidR="00D50BF5" w:rsidRDefault="00D50BF5" w:rsidP="00505669">
            <w:pPr>
              <w:spacing w:before="120"/>
            </w:pPr>
            <w:r>
              <w:t>CBS STAMP</w:t>
            </w:r>
          </w:p>
          <w:p w:rsidR="00D50BF5" w:rsidRDefault="00D50BF5" w:rsidP="00505669">
            <w:pPr>
              <w:spacing w:before="120"/>
            </w:pPr>
          </w:p>
        </w:tc>
        <w:tc>
          <w:tcPr>
            <w:tcW w:w="5175" w:type="dxa"/>
          </w:tcPr>
          <w:p w:rsidR="00D50BF5" w:rsidRDefault="00D50BF5" w:rsidP="00505669">
            <w:r>
              <w:t xml:space="preserve"> </w:t>
            </w:r>
          </w:p>
        </w:tc>
      </w:tr>
    </w:tbl>
    <w:p w:rsidR="005633DA" w:rsidRPr="00AA100F" w:rsidRDefault="005633DA" w:rsidP="00267749"/>
    <w:sectPr w:rsidR="005633DA" w:rsidRPr="00AA100F" w:rsidSect="00D50BF5">
      <w:footerReference w:type="default" r:id="rId10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42" w:rsidRDefault="00CA1D42">
      <w:r>
        <w:separator/>
      </w:r>
    </w:p>
  </w:endnote>
  <w:endnote w:type="continuationSeparator" w:id="0">
    <w:p w:rsidR="00CA1D42" w:rsidRDefault="00CA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CE" w:rsidRPr="00A800CE" w:rsidRDefault="00A800CE" w:rsidP="00A55D78">
    <w:pPr>
      <w:pStyle w:val="Footer"/>
      <w:rPr>
        <w:sz w:val="24"/>
        <w:szCs w:val="24"/>
      </w:rPr>
    </w:pPr>
    <w:r w:rsidRPr="00A800CE">
      <w:rPr>
        <w:sz w:val="24"/>
        <w:szCs w:val="24"/>
      </w:rPr>
      <w:t xml:space="preserve">PLEASE </w:t>
    </w:r>
    <w:r w:rsidRPr="00A800CE">
      <w:rPr>
        <w:b/>
        <w:sz w:val="24"/>
        <w:szCs w:val="24"/>
      </w:rPr>
      <w:t>COMPLETE ALL SECTIONS</w:t>
    </w:r>
    <w:r w:rsidRPr="00A800CE">
      <w:rPr>
        <w:sz w:val="24"/>
        <w:szCs w:val="24"/>
      </w:rPr>
      <w:t xml:space="preserve"> TO AVOID DELAY IN REFERRAL </w:t>
    </w:r>
  </w:p>
  <w:p w:rsidR="00A800CE" w:rsidRDefault="00A800CE" w:rsidP="00A55D78">
    <w:pPr>
      <w:pStyle w:val="Footer"/>
      <w:rPr>
        <w:sz w:val="18"/>
      </w:rPr>
    </w:pPr>
  </w:p>
  <w:p w:rsidR="00A800CE" w:rsidRPr="00A55D78" w:rsidRDefault="00917B10" w:rsidP="00A55D78">
    <w:pPr>
      <w:pStyle w:val="Footer"/>
      <w:rPr>
        <w:sz w:val="18"/>
      </w:rPr>
    </w:pPr>
    <w:hyperlink r:id="rId1" w:history="1">
      <w:r w:rsidR="00A800CE" w:rsidRPr="00A55D78">
        <w:rPr>
          <w:rStyle w:val="Hyperlink"/>
          <w:sz w:val="18"/>
        </w:rPr>
        <w:t>J:\Files\Physio\TEAMS\Women's Health\Leaflets + forms\REFERRAL FORMS\PT - WH &amp; MH PHYSIO REFERRAL FORM.doc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42" w:rsidRDefault="00CA1D42">
      <w:r>
        <w:separator/>
      </w:r>
    </w:p>
  </w:footnote>
  <w:footnote w:type="continuationSeparator" w:id="0">
    <w:p w:rsidR="00CA1D42" w:rsidRDefault="00CA1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0F"/>
    <w:rsid w:val="00006460"/>
    <w:rsid w:val="000961F2"/>
    <w:rsid w:val="000C4C99"/>
    <w:rsid w:val="001108E4"/>
    <w:rsid w:val="00173469"/>
    <w:rsid w:val="001E70FF"/>
    <w:rsid w:val="00201717"/>
    <w:rsid w:val="002235A0"/>
    <w:rsid w:val="00230F35"/>
    <w:rsid w:val="0023370C"/>
    <w:rsid w:val="00257C11"/>
    <w:rsid w:val="00267749"/>
    <w:rsid w:val="00316E16"/>
    <w:rsid w:val="0031786C"/>
    <w:rsid w:val="003E252A"/>
    <w:rsid w:val="00491CE2"/>
    <w:rsid w:val="004B48CA"/>
    <w:rsid w:val="00505669"/>
    <w:rsid w:val="00527812"/>
    <w:rsid w:val="005633DA"/>
    <w:rsid w:val="005706AA"/>
    <w:rsid w:val="005D01C7"/>
    <w:rsid w:val="00612FEC"/>
    <w:rsid w:val="00677393"/>
    <w:rsid w:val="00695BFD"/>
    <w:rsid w:val="006C7548"/>
    <w:rsid w:val="007708AB"/>
    <w:rsid w:val="007943E5"/>
    <w:rsid w:val="008940D1"/>
    <w:rsid w:val="00894C47"/>
    <w:rsid w:val="008D2C7C"/>
    <w:rsid w:val="00917B10"/>
    <w:rsid w:val="009F5C59"/>
    <w:rsid w:val="00A55D78"/>
    <w:rsid w:val="00A800CE"/>
    <w:rsid w:val="00AA100F"/>
    <w:rsid w:val="00AD705B"/>
    <w:rsid w:val="00B1789C"/>
    <w:rsid w:val="00B67769"/>
    <w:rsid w:val="00BC79B4"/>
    <w:rsid w:val="00BF71E8"/>
    <w:rsid w:val="00C205BA"/>
    <w:rsid w:val="00C34155"/>
    <w:rsid w:val="00C86582"/>
    <w:rsid w:val="00CA1D42"/>
    <w:rsid w:val="00D07297"/>
    <w:rsid w:val="00D50BF5"/>
    <w:rsid w:val="00D929E4"/>
    <w:rsid w:val="00E21FCF"/>
    <w:rsid w:val="00E272E3"/>
    <w:rsid w:val="00E54AA6"/>
    <w:rsid w:val="00ED2B70"/>
    <w:rsid w:val="00EF24CD"/>
    <w:rsid w:val="00F0228A"/>
    <w:rsid w:val="00F2328F"/>
    <w:rsid w:val="00F5622A"/>
    <w:rsid w:val="00F84825"/>
    <w:rsid w:val="00FE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7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5D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570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5D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skoutpatientpathwayhub@stgeorges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gh-tr.nmskpathwayhub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OVERYS00\AppData\Local\Microsoft\Windows\Temporary%20Internet%20Files\Content.Outlook\7L2M2U4C\PT%20-%20WH%20&amp;%20MH%20PHYSIO%20REFERRAL%20FORM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PHYSIOTHERAPY REFERRAL</vt:lpstr>
    </vt:vector>
  </TitlesOfParts>
  <Company>St Georges NHS Trust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PHYSIOTHERAPY REFERRAL</dc:title>
  <dc:creator>image</dc:creator>
  <cp:lastModifiedBy>Vicky Mitchell</cp:lastModifiedBy>
  <cp:revision>2</cp:revision>
  <cp:lastPrinted>2014-04-03T07:39:00Z</cp:lastPrinted>
  <dcterms:created xsi:type="dcterms:W3CDTF">2019-10-15T14:12:00Z</dcterms:created>
  <dcterms:modified xsi:type="dcterms:W3CDTF">2019-10-15T14:12:00Z</dcterms:modified>
</cp:coreProperties>
</file>