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F8" w:rsidRPr="00014490" w:rsidRDefault="001855F8" w:rsidP="00185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490">
        <w:rPr>
          <w:rFonts w:ascii="Arial" w:hAnsi="Arial" w:cs="Arial"/>
          <w:b/>
          <w:sz w:val="24"/>
          <w:szCs w:val="24"/>
        </w:rPr>
        <w:t>Accessible Information Standard</w:t>
      </w:r>
    </w:p>
    <w:p w:rsidR="001855F8" w:rsidRDefault="001B540A" w:rsidP="00185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Needs Form</w:t>
      </w:r>
    </w:p>
    <w:p w:rsidR="001855F8" w:rsidRDefault="001855F8" w:rsidP="006E54AD">
      <w:pPr>
        <w:pStyle w:val="NoSpacing"/>
        <w:ind w:right="-24"/>
        <w:jc w:val="right"/>
      </w:pPr>
      <w:r>
        <w:t xml:space="preserve">         </w:t>
      </w:r>
    </w:p>
    <w:p w:rsidR="006E54AD" w:rsidRDefault="006E54AD" w:rsidP="006E54AD">
      <w:pPr>
        <w:pStyle w:val="NoSpacing"/>
        <w:ind w:right="-24"/>
        <w:jc w:val="right"/>
      </w:pPr>
      <w:r>
        <w:t>Affix patient I</w:t>
      </w:r>
      <w:r w:rsidRPr="002D3056">
        <w:t>dentification label or complete details</w:t>
      </w:r>
      <w:r>
        <w:t xml:space="preserve">: </w:t>
      </w:r>
    </w:p>
    <w:p w:rsidR="006E54AD" w:rsidRPr="001B540A" w:rsidRDefault="006E54AD" w:rsidP="006E54AD">
      <w:pPr>
        <w:pStyle w:val="NoSpacing"/>
        <w:ind w:right="3564"/>
        <w:rPr>
          <w:rFonts w:ascii="Arial" w:hAnsi="Arial" w:cs="Arial"/>
        </w:rPr>
      </w:pPr>
      <w:r w:rsidRPr="001B54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6D81" wp14:editId="5C8CDD81">
                <wp:simplePos x="0" y="0"/>
                <wp:positionH relativeFrom="column">
                  <wp:posOffset>3181350</wp:posOffset>
                </wp:positionH>
                <wp:positionV relativeFrom="paragraph">
                  <wp:posOffset>22860</wp:posOffset>
                </wp:positionV>
                <wp:extent cx="3019425" cy="125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AD" w:rsidRPr="006E54AD" w:rsidRDefault="006E54AD" w:rsidP="006E54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4AD">
                              <w:rPr>
                                <w:rFonts w:ascii="Arial" w:hAnsi="Arial" w:cs="Arial"/>
                              </w:rPr>
                              <w:t>Name: ………………………………………</w:t>
                            </w:r>
                          </w:p>
                          <w:p w:rsidR="006E54AD" w:rsidRPr="006E54AD" w:rsidRDefault="006E54AD" w:rsidP="006E54AD">
                            <w:pPr>
                              <w:ind w:right="-790"/>
                              <w:rPr>
                                <w:rFonts w:ascii="Arial" w:hAnsi="Arial" w:cs="Arial"/>
                              </w:rPr>
                            </w:pPr>
                            <w:r w:rsidRPr="006E54AD">
                              <w:rPr>
                                <w:rFonts w:ascii="Arial" w:hAnsi="Arial" w:cs="Arial"/>
                              </w:rPr>
                              <w:t>MRN: ……………………………………….</w:t>
                            </w:r>
                          </w:p>
                          <w:p w:rsidR="006E54AD" w:rsidRPr="006E54AD" w:rsidRDefault="006E54AD" w:rsidP="006E54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4AD">
                              <w:rPr>
                                <w:rFonts w:ascii="Arial" w:hAnsi="Arial" w:cs="Arial"/>
                              </w:rPr>
                              <w:t>NHS No: ……………………………………</w:t>
                            </w:r>
                          </w:p>
                          <w:p w:rsidR="006E54AD" w:rsidRPr="006E54AD" w:rsidRDefault="006E54AD" w:rsidP="006E54A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6E54AD">
                              <w:rPr>
                                <w:rFonts w:ascii="Arial" w:hAnsi="Arial" w:cs="Arial"/>
                              </w:rPr>
                              <w:t>DoB</w:t>
                            </w:r>
                            <w:proofErr w:type="spellEnd"/>
                            <w:proofErr w:type="gramEnd"/>
                            <w:r w:rsidRPr="006E54AD">
                              <w:rPr>
                                <w:rFonts w:ascii="Arial" w:hAnsi="Arial" w:cs="Arial"/>
                              </w:rPr>
                              <w:t>: …………………………………………</w:t>
                            </w:r>
                          </w:p>
                          <w:p w:rsidR="006E54AD" w:rsidRDefault="006E54AD"/>
                          <w:p w:rsidR="006E54AD" w:rsidRDefault="006E54AD"/>
                          <w:p w:rsidR="006E54AD" w:rsidRDefault="006E54AD"/>
                          <w:p w:rsidR="006E54AD" w:rsidRDefault="006E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1.8pt;width:237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mlJAIAAEc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">
                <v:textbox>
                  <w:txbxContent>
                    <w:p w:rsidR="006E54AD" w:rsidRPr="006E54AD" w:rsidRDefault="006E54AD" w:rsidP="006E54AD">
                      <w:pPr>
                        <w:rPr>
                          <w:rFonts w:ascii="Arial" w:hAnsi="Arial" w:cs="Arial"/>
                        </w:rPr>
                      </w:pPr>
                      <w:r w:rsidRPr="006E54AD">
                        <w:rPr>
                          <w:rFonts w:ascii="Arial" w:hAnsi="Arial" w:cs="Arial"/>
                        </w:rPr>
                        <w:t>Name: ………………………………………</w:t>
                      </w:r>
                    </w:p>
                    <w:p w:rsidR="006E54AD" w:rsidRPr="006E54AD" w:rsidRDefault="006E54AD" w:rsidP="006E54AD">
                      <w:pPr>
                        <w:ind w:right="-790"/>
                        <w:rPr>
                          <w:rFonts w:ascii="Arial" w:hAnsi="Arial" w:cs="Arial"/>
                        </w:rPr>
                      </w:pPr>
                      <w:r w:rsidRPr="006E54AD">
                        <w:rPr>
                          <w:rFonts w:ascii="Arial" w:hAnsi="Arial" w:cs="Arial"/>
                        </w:rPr>
                        <w:t>MRN: ……………………………………….</w:t>
                      </w:r>
                    </w:p>
                    <w:p w:rsidR="006E54AD" w:rsidRPr="006E54AD" w:rsidRDefault="006E54AD" w:rsidP="006E54AD">
                      <w:pPr>
                        <w:rPr>
                          <w:rFonts w:ascii="Arial" w:hAnsi="Arial" w:cs="Arial"/>
                        </w:rPr>
                      </w:pPr>
                      <w:r w:rsidRPr="006E54AD">
                        <w:rPr>
                          <w:rFonts w:ascii="Arial" w:hAnsi="Arial" w:cs="Arial"/>
                        </w:rPr>
                        <w:t>NHS No: ……………………………………</w:t>
                      </w:r>
                    </w:p>
                    <w:p w:rsidR="006E54AD" w:rsidRPr="006E54AD" w:rsidRDefault="006E54AD" w:rsidP="006E54A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6E54AD">
                        <w:rPr>
                          <w:rFonts w:ascii="Arial" w:hAnsi="Arial" w:cs="Arial"/>
                        </w:rPr>
                        <w:t>DoB</w:t>
                      </w:r>
                      <w:proofErr w:type="spellEnd"/>
                      <w:proofErr w:type="gramEnd"/>
                      <w:r w:rsidRPr="006E54AD">
                        <w:rPr>
                          <w:rFonts w:ascii="Arial" w:hAnsi="Arial" w:cs="Arial"/>
                        </w:rPr>
                        <w:t>: …………………………………………</w:t>
                      </w:r>
                    </w:p>
                    <w:p w:rsidR="006E54AD" w:rsidRDefault="006E54AD"/>
                    <w:p w:rsidR="006E54AD" w:rsidRDefault="006E54AD"/>
                    <w:p w:rsidR="006E54AD" w:rsidRDefault="006E54AD"/>
                    <w:p w:rsidR="006E54AD" w:rsidRDefault="006E54AD"/>
                  </w:txbxContent>
                </v:textbox>
              </v:shape>
            </w:pict>
          </mc:Fallback>
        </mc:AlternateContent>
      </w:r>
      <w:r w:rsidR="00135A6F" w:rsidRPr="001B540A">
        <w:rPr>
          <w:rFonts w:ascii="Arial" w:hAnsi="Arial" w:cs="Arial"/>
        </w:rPr>
        <w:t xml:space="preserve">Completed by: </w:t>
      </w:r>
      <w:r w:rsidR="002D3056" w:rsidRPr="001B540A">
        <w:rPr>
          <w:rFonts w:ascii="Arial" w:hAnsi="Arial" w:cs="Arial"/>
        </w:rPr>
        <w:t>….</w:t>
      </w:r>
      <w:r w:rsidR="00135A6F" w:rsidRPr="001B540A">
        <w:rPr>
          <w:rFonts w:ascii="Arial" w:hAnsi="Arial" w:cs="Arial"/>
        </w:rPr>
        <w:t>…………………</w:t>
      </w:r>
      <w:r w:rsidR="001B540A">
        <w:rPr>
          <w:rFonts w:ascii="Arial" w:hAnsi="Arial" w:cs="Arial"/>
        </w:rPr>
        <w:t>…………</w:t>
      </w:r>
    </w:p>
    <w:p w:rsidR="006E54AD" w:rsidRPr="001B540A" w:rsidRDefault="006E54AD" w:rsidP="006E54AD">
      <w:pPr>
        <w:pStyle w:val="NoSpacing"/>
        <w:ind w:right="3564"/>
      </w:pPr>
      <w:r w:rsidRPr="001B540A">
        <w:rPr>
          <w:rFonts w:ascii="Arial" w:hAnsi="Arial" w:cs="Arial"/>
        </w:rPr>
        <w:t xml:space="preserve">  </w:t>
      </w:r>
    </w:p>
    <w:p w:rsidR="002D3056" w:rsidRPr="001B540A" w:rsidRDefault="002D3056" w:rsidP="006E54AD">
      <w:pPr>
        <w:spacing w:after="0" w:line="240" w:lineRule="auto"/>
        <w:rPr>
          <w:rFonts w:ascii="Arial" w:hAnsi="Arial" w:cs="Arial"/>
        </w:rPr>
      </w:pPr>
      <w:r w:rsidRPr="001B540A">
        <w:rPr>
          <w:rFonts w:ascii="Arial" w:hAnsi="Arial" w:cs="Arial"/>
        </w:rPr>
        <w:t>Sign: …………………………………………..</w:t>
      </w:r>
    </w:p>
    <w:p w:rsidR="006E54AD" w:rsidRPr="001B540A" w:rsidRDefault="006E54AD" w:rsidP="006E54AD">
      <w:pPr>
        <w:spacing w:after="0" w:line="240" w:lineRule="auto"/>
        <w:rPr>
          <w:rFonts w:ascii="Arial" w:hAnsi="Arial" w:cs="Arial"/>
        </w:rPr>
      </w:pPr>
    </w:p>
    <w:p w:rsidR="00135A6F" w:rsidRPr="001B540A" w:rsidRDefault="00135A6F" w:rsidP="006E54AD">
      <w:pPr>
        <w:spacing w:after="0" w:line="240" w:lineRule="auto"/>
        <w:rPr>
          <w:rFonts w:ascii="Arial" w:hAnsi="Arial" w:cs="Arial"/>
        </w:rPr>
      </w:pPr>
      <w:r w:rsidRPr="001B540A">
        <w:rPr>
          <w:rFonts w:ascii="Arial" w:hAnsi="Arial" w:cs="Arial"/>
        </w:rPr>
        <w:t>Job title: ……………………………………….</w:t>
      </w:r>
    </w:p>
    <w:p w:rsidR="006E54AD" w:rsidRPr="001B540A" w:rsidRDefault="006E54AD" w:rsidP="006E54AD">
      <w:pPr>
        <w:spacing w:after="0" w:line="240" w:lineRule="auto"/>
        <w:rPr>
          <w:rFonts w:ascii="Arial" w:hAnsi="Arial" w:cs="Arial"/>
        </w:rPr>
      </w:pPr>
    </w:p>
    <w:p w:rsidR="00135A6F" w:rsidRPr="001B540A" w:rsidRDefault="00135A6F" w:rsidP="006E54AD">
      <w:pPr>
        <w:spacing w:after="0" w:line="240" w:lineRule="auto"/>
        <w:rPr>
          <w:rFonts w:ascii="Arial" w:hAnsi="Arial" w:cs="Arial"/>
          <w:b/>
        </w:rPr>
      </w:pPr>
      <w:r w:rsidRPr="001B540A">
        <w:rPr>
          <w:rFonts w:ascii="Arial" w:hAnsi="Arial" w:cs="Arial"/>
        </w:rPr>
        <w:t>Date: …………………………………………..</w:t>
      </w:r>
    </w:p>
    <w:p w:rsidR="009D0153" w:rsidRPr="009D0153" w:rsidRDefault="009D0153" w:rsidP="000F0197">
      <w:pPr>
        <w:spacing w:after="0" w:line="240" w:lineRule="auto"/>
        <w:ind w:right="201"/>
        <w:rPr>
          <w:rFonts w:ascii="Arial" w:hAnsi="Arial" w:cs="Arial"/>
          <w:sz w:val="24"/>
          <w:szCs w:val="24"/>
        </w:rPr>
      </w:pPr>
    </w:p>
    <w:p w:rsidR="009D0153" w:rsidRPr="00F53ABA" w:rsidRDefault="00135A6F" w:rsidP="001855F8">
      <w:pPr>
        <w:spacing w:after="0" w:line="240" w:lineRule="auto"/>
        <w:ind w:right="-164"/>
        <w:rPr>
          <w:rFonts w:ascii="Arial" w:hAnsi="Arial" w:cs="Arial"/>
          <w:b/>
          <w:sz w:val="20"/>
          <w:szCs w:val="20"/>
        </w:rPr>
      </w:pPr>
      <w:r w:rsidRPr="00F53ABA">
        <w:rPr>
          <w:rFonts w:ascii="Arial" w:hAnsi="Arial" w:cs="Arial"/>
          <w:b/>
          <w:sz w:val="20"/>
          <w:szCs w:val="20"/>
        </w:rPr>
        <w:t xml:space="preserve">If you are completing this form you have identified that the service user has communication and/or information needs under AIS.  </w:t>
      </w:r>
      <w:r w:rsidR="009D0153" w:rsidRPr="00F53ABA">
        <w:rPr>
          <w:rFonts w:ascii="Arial" w:hAnsi="Arial" w:cs="Arial"/>
          <w:b/>
          <w:sz w:val="20"/>
          <w:szCs w:val="20"/>
        </w:rPr>
        <w:t xml:space="preserve">Please </w:t>
      </w:r>
      <w:r w:rsidR="001855F8">
        <w:rPr>
          <w:rFonts w:ascii="Arial" w:hAnsi="Arial" w:cs="Arial"/>
          <w:b/>
          <w:sz w:val="20"/>
          <w:szCs w:val="20"/>
        </w:rPr>
        <w:t xml:space="preserve">select </w:t>
      </w:r>
      <w:r w:rsidR="009D0153" w:rsidRPr="00F53ABA">
        <w:rPr>
          <w:rFonts w:ascii="Arial" w:hAnsi="Arial" w:cs="Arial"/>
          <w:b/>
          <w:sz w:val="20"/>
          <w:szCs w:val="20"/>
        </w:rPr>
        <w:t xml:space="preserve">all of the services user’s preferred requirements </w:t>
      </w:r>
      <w:r w:rsidR="001855F8">
        <w:rPr>
          <w:rFonts w:ascii="Arial" w:hAnsi="Arial" w:cs="Arial"/>
          <w:b/>
          <w:sz w:val="20"/>
          <w:szCs w:val="20"/>
        </w:rPr>
        <w:t>below:</w:t>
      </w:r>
    </w:p>
    <w:p w:rsidR="009D0153" w:rsidRPr="003B4223" w:rsidRDefault="009D0153" w:rsidP="009D0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4AD" w:rsidRPr="0040094A" w:rsidRDefault="0040094A" w:rsidP="00811299">
      <w:pPr>
        <w:spacing w:after="0"/>
        <w:rPr>
          <w:rFonts w:ascii="Arial" w:hAnsi="Arial" w:cs="Arial"/>
          <w:b/>
        </w:rPr>
      </w:pPr>
      <w:r w:rsidRPr="0040094A">
        <w:rPr>
          <w:rFonts w:ascii="Arial" w:hAnsi="Arial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C9777" wp14:editId="033B6C07">
                <wp:simplePos x="0" y="0"/>
                <wp:positionH relativeFrom="column">
                  <wp:posOffset>3752849</wp:posOffset>
                </wp:positionH>
                <wp:positionV relativeFrom="paragraph">
                  <wp:posOffset>-3810</wp:posOffset>
                </wp:positionV>
                <wp:extent cx="2505075" cy="4514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4A" w:rsidRPr="0040094A" w:rsidRDefault="0040094A" w:rsidP="0040094A">
                            <w:pPr>
                              <w:spacing w:after="135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40094A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Suggested questions to identify needs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Do you have any communication needs?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Do you need a format other than standard print?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Do you have any special communication requirements?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How do you prefer to be contacted?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What is your preferred method of communication?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How would you like us to communicate with you?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Can you explain what support would be helpful?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What communication support should we provide for you?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What is the best way to send you information?</w:t>
                            </w:r>
                          </w:p>
                          <w:p w:rsidR="001855F8" w:rsidRDefault="001855F8" w:rsidP="009F5948">
                            <w:pPr>
                              <w:spacing w:after="135" w:line="336" w:lineRule="auto"/>
                              <w:jc w:val="center"/>
                              <w:rPr>
                                <w:rFonts w:ascii="Arial" w:hAnsi="Arial" w:cs="Arial"/>
                                <w:color w:val="505050"/>
                                <w:lang w:eastAsia="en-GB"/>
                              </w:rPr>
                            </w:pPr>
                          </w:p>
                          <w:p w:rsidR="001855F8" w:rsidRPr="009F5948" w:rsidRDefault="001855F8" w:rsidP="009F5948">
                            <w:pPr>
                              <w:spacing w:after="135" w:line="336" w:lineRule="auto"/>
                              <w:jc w:val="center"/>
                              <w:rPr>
                                <w:rFonts w:ascii="Arial" w:hAnsi="Arial" w:cs="Arial"/>
                                <w:color w:val="505050"/>
                                <w:lang w:eastAsia="en-GB"/>
                              </w:rPr>
                            </w:pPr>
                          </w:p>
                          <w:p w:rsidR="009F5948" w:rsidRDefault="009F5948" w:rsidP="009F5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5.5pt;margin-top:-.3pt;width:197.25pt;height:3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">
                <v:textbox>
                  <w:txbxContent>
                    <w:p w:rsidR="0040094A" w:rsidRPr="0040094A" w:rsidRDefault="0040094A" w:rsidP="0040094A">
                      <w:pPr>
                        <w:spacing w:after="135" w:line="240" w:lineRule="auto"/>
                        <w:jc w:val="center"/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40094A">
                        <w:rPr>
                          <w:rFonts w:ascii="Arial" w:hAnsi="Arial" w:cs="Arial"/>
                          <w:b/>
                          <w:color w:val="FF00FF"/>
                        </w:rPr>
                        <w:t>Suggested questions to identify needs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Do you have any communication needs?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Do you need a format other than standard print?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Do you have any special communication requirements?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How do you prefer to be contacted?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What is your preferred method of communication?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How would you like us to communicate with you?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Can you explain what support would be helpful?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What communication support should we provide for you?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What is the best way to send you information?</w:t>
                      </w:r>
                    </w:p>
                    <w:p w:rsidR="001855F8" w:rsidRDefault="001855F8" w:rsidP="009F5948">
                      <w:pPr>
                        <w:spacing w:after="135" w:line="336" w:lineRule="auto"/>
                        <w:jc w:val="center"/>
                        <w:rPr>
                          <w:rFonts w:ascii="Arial" w:hAnsi="Arial" w:cs="Arial"/>
                          <w:color w:val="505050"/>
                          <w:lang w:eastAsia="en-GB"/>
                        </w:rPr>
                      </w:pPr>
                    </w:p>
                    <w:p w:rsidR="001855F8" w:rsidRPr="009F5948" w:rsidRDefault="001855F8" w:rsidP="009F5948">
                      <w:pPr>
                        <w:spacing w:after="135" w:line="336" w:lineRule="auto"/>
                        <w:jc w:val="center"/>
                        <w:rPr>
                          <w:rFonts w:ascii="Arial" w:hAnsi="Arial" w:cs="Arial"/>
                          <w:color w:val="505050"/>
                          <w:lang w:eastAsia="en-GB"/>
                        </w:rPr>
                      </w:pPr>
                    </w:p>
                    <w:p w:rsidR="009F5948" w:rsidRDefault="009F5948" w:rsidP="009F5948"/>
                  </w:txbxContent>
                </v:textbox>
              </v:shape>
            </w:pict>
          </mc:Fallback>
        </mc:AlternateContent>
      </w:r>
      <w:r w:rsidR="006E54AD" w:rsidRPr="0040094A">
        <w:rPr>
          <w:rFonts w:ascii="Arial" w:hAnsi="Arial" w:cs="Arial"/>
          <w:b/>
        </w:rPr>
        <w:t>SECTION A – CONTACT NEEDS</w:t>
      </w:r>
    </w:p>
    <w:p w:rsidR="006E54AD" w:rsidRPr="0040094A" w:rsidRDefault="006E54AD" w:rsidP="0081129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811299" w:rsidRPr="0040094A" w:rsidRDefault="009D0153" w:rsidP="001B540A">
      <w:pPr>
        <w:spacing w:after="0" w:line="240" w:lineRule="auto"/>
        <w:rPr>
          <w:rFonts w:ascii="Arial" w:hAnsi="Arial" w:cs="Arial"/>
          <w:color w:val="333333"/>
          <w:lang w:val="en-US"/>
        </w:rPr>
      </w:pPr>
      <w:r w:rsidRPr="0040094A">
        <w:rPr>
          <w:rFonts w:ascii="Arial" w:hAnsi="Arial" w:cs="Arial"/>
          <w:b/>
        </w:rPr>
        <w:t>How should we contact you?</w:t>
      </w:r>
      <w:r w:rsidR="00811299" w:rsidRPr="0040094A">
        <w:rPr>
          <w:rFonts w:ascii="Arial" w:hAnsi="Arial" w:cs="Arial"/>
          <w:color w:val="333333"/>
          <w:lang w:val="en-US"/>
        </w:rPr>
        <w:t xml:space="preserve"> </w:t>
      </w: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9882"/>
      </w:tblGrid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</w:t>
            </w:r>
            <w:r w:rsidR="001B540A" w:rsidRPr="0040094A">
              <w:rPr>
                <w:rFonts w:ascii="Arial" w:hAnsi="Arial" w:cs="Arial"/>
                <w:color w:val="333333"/>
                <w:lang w:val="en-US"/>
              </w:rPr>
              <w:t>Requires audible alert</w:t>
            </w:r>
          </w:p>
          <w:p w:rsidR="001B540A" w:rsidRPr="0040094A" w:rsidRDefault="001B540A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>
              <w:rPr>
                <w:rFonts w:ascii="Arial" w:hAnsi="Arial" w:cs="Arial"/>
              </w:rPr>
              <w:t>□</w:t>
            </w: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 </w:t>
            </w: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>Requires contact by email</w:t>
            </w:r>
          </w:p>
        </w:tc>
      </w:tr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Pr="0040094A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Requires contact by letter </w:t>
            </w:r>
          </w:p>
        </w:tc>
      </w:tr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Pr="0040094A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Requires contact by short message service text </w:t>
            </w:r>
            <w:r w:rsidR="006E54AD" w:rsidRPr="0040094A">
              <w:rPr>
                <w:rFonts w:ascii="Arial" w:hAnsi="Arial" w:cs="Arial"/>
                <w:bCs/>
                <w:color w:val="333333"/>
                <w:lang w:val="en-US"/>
              </w:rPr>
              <w:t>message</w:t>
            </w:r>
          </w:p>
        </w:tc>
      </w:tr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Pr="0040094A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Requires contact by telephone </w:t>
            </w:r>
          </w:p>
        </w:tc>
      </w:tr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Pr="0040094A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</w:t>
            </w:r>
            <w:r w:rsidR="006E54AD"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Requires contact by text relay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0A" w:rsidRDefault="001B540A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</w:p>
          <w:p w:rsidR="00117235" w:rsidRPr="0040094A" w:rsidRDefault="00117235" w:rsidP="001B540A">
            <w:pPr>
              <w:spacing w:after="0" w:line="240" w:lineRule="auto"/>
              <w:ind w:left="-93"/>
              <w:rPr>
                <w:rFonts w:ascii="Arial" w:hAnsi="Arial" w:cs="Arial"/>
                <w:b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/>
                <w:color w:val="333333"/>
                <w:lang w:val="en-US"/>
              </w:rPr>
              <w:t>How should we communicate with you?</w:t>
            </w:r>
          </w:p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British Sign Language interpreter needed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Hands-on signing interpreter needed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Makaton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Sign Language interpreter needed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Needs an advocate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deafblind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block alphabet interpreter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deafblind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communicator guide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deafblind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haptic communication interpreter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deafblind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manual alphabet interpreter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lipspeaker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manual note taker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speech to text reporter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Sign Supported English interpreter needed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Visual frame sign language interpreter needed </w:t>
            </w:r>
          </w:p>
          <w:p w:rsidR="00117235" w:rsidRPr="0040094A" w:rsidRDefault="00117235" w:rsidP="00117235">
            <w:pPr>
              <w:spacing w:after="0" w:line="360" w:lineRule="auto"/>
              <w:rPr>
                <w:rFonts w:ascii="Arial" w:hAnsi="Arial" w:cs="Arial"/>
              </w:rPr>
            </w:pPr>
          </w:p>
          <w:p w:rsidR="00117235" w:rsidRPr="0040094A" w:rsidRDefault="00117235" w:rsidP="009F5948">
            <w:pPr>
              <w:spacing w:after="0" w:line="360" w:lineRule="auto"/>
              <w:rPr>
                <w:rFonts w:ascii="Arial" w:hAnsi="Arial" w:cs="Arial"/>
              </w:rPr>
            </w:pPr>
            <w:r w:rsidRPr="0040094A">
              <w:rPr>
                <w:rFonts w:ascii="Arial" w:hAnsi="Arial" w:cs="Arial"/>
              </w:rPr>
              <w:t>Other requirements not listed here:</w:t>
            </w:r>
          </w:p>
          <w:p w:rsidR="0040094A" w:rsidRPr="0040094A" w:rsidRDefault="00117235" w:rsidP="009F5948">
            <w:pPr>
              <w:spacing w:after="0" w:line="36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>……………………………………………………….</w:t>
            </w:r>
            <w:r w:rsidR="0040094A" w:rsidRPr="0040094A">
              <w:rPr>
                <w:rFonts w:ascii="Arial" w:hAnsi="Arial" w:cs="Arial"/>
                <w:color w:val="333333"/>
                <w:lang w:val="en-US"/>
              </w:rPr>
              <w:t>…</w:t>
            </w:r>
            <w:r w:rsidR="0040094A">
              <w:rPr>
                <w:rFonts w:ascii="Arial" w:hAnsi="Arial" w:cs="Arial"/>
                <w:color w:val="333333"/>
                <w:lang w:val="en-US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  <w:p w:rsidR="001855F8" w:rsidRPr="0040094A" w:rsidRDefault="001855F8" w:rsidP="009F5948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</w:p>
          <w:p w:rsidR="001855F8" w:rsidRPr="0040094A" w:rsidRDefault="001855F8" w:rsidP="009F5948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</w:p>
          <w:p w:rsidR="0040094A" w:rsidRDefault="0040094A" w:rsidP="009F5948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</w:p>
          <w:p w:rsidR="0040094A" w:rsidRDefault="001B540A" w:rsidP="001B540A">
            <w:pPr>
              <w:spacing w:after="0" w:line="240" w:lineRule="auto"/>
              <w:ind w:left="-93"/>
              <w:jc w:val="right"/>
              <w:rPr>
                <w:rFonts w:ascii="Arial" w:hAnsi="Arial" w:cs="Arial"/>
                <w:b/>
              </w:rPr>
            </w:pPr>
            <w:r>
              <w:t>Continue overleaf</w:t>
            </w:r>
          </w:p>
          <w:p w:rsidR="009F5948" w:rsidRPr="0040094A" w:rsidRDefault="006E54AD" w:rsidP="009F5948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  <w:r w:rsidRPr="0040094A">
              <w:rPr>
                <w:rFonts w:ascii="Arial" w:hAnsi="Arial" w:cs="Arial"/>
                <w:b/>
              </w:rPr>
              <w:lastRenderedPageBreak/>
              <w:t>SECTION B – INFORMATION NEEDS</w:t>
            </w:r>
          </w:p>
          <w:p w:rsidR="006E54AD" w:rsidRPr="0040094A" w:rsidRDefault="006E54AD" w:rsidP="000F0197">
            <w:pPr>
              <w:spacing w:after="0" w:line="240" w:lineRule="auto"/>
              <w:ind w:left="-93"/>
              <w:rPr>
                <w:rFonts w:ascii="Arial" w:hAnsi="Arial" w:cs="Arial"/>
              </w:rPr>
            </w:pPr>
          </w:p>
          <w:p w:rsidR="00F658D3" w:rsidRPr="0040094A" w:rsidRDefault="00117235" w:rsidP="00F658D3">
            <w:pPr>
              <w:spacing w:after="0" w:line="240" w:lineRule="auto"/>
              <w:ind w:left="-91"/>
              <w:rPr>
                <w:rFonts w:ascii="Arial" w:hAnsi="Arial" w:cs="Arial"/>
                <w:b/>
              </w:rPr>
            </w:pPr>
            <w:r w:rsidRPr="0040094A">
              <w:rPr>
                <w:rFonts w:ascii="Arial" w:hAnsi="Arial" w:cs="Arial"/>
                <w:b/>
              </w:rPr>
              <w:t>How should we give you information?</w:t>
            </w:r>
          </w:p>
          <w:tbl>
            <w:tblPr>
              <w:tblW w:w="10017" w:type="dxa"/>
              <w:tblInd w:w="96" w:type="dxa"/>
              <w:tblLook w:val="04A0" w:firstRow="1" w:lastRow="0" w:firstColumn="1" w:lastColumn="0" w:noHBand="0" w:noVBand="1"/>
            </w:tblPr>
            <w:tblGrid>
              <w:gridCol w:w="9570"/>
            </w:tblGrid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by email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in </w:t>
                  </w:r>
                  <w:proofErr w:type="spellStart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Easyread</w:t>
                  </w:r>
                  <w:proofErr w:type="spellEnd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in </w:t>
                  </w:r>
                  <w:proofErr w:type="spellStart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Makaton</w:t>
                  </w:r>
                  <w:proofErr w:type="spellEnd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2D3056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Requires infor</w:t>
                  </w:r>
                  <w:r w:rsidR="002D3056"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m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ation in Moon alphabet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6E54AD">
                  <w:pPr>
                    <w:spacing w:after="0" w:line="240" w:lineRule="auto"/>
                    <w:ind w:left="-91" w:right="-5025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Requires info</w:t>
                  </w:r>
                  <w:r w:rsidR="006E54AD"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rmation in contracted (Grade 2)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Braille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in electronic audio format 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>Tape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CD 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DVD 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>USB stick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594C97">
                  <w:pPr>
                    <w:spacing w:after="0" w:line="240" w:lineRule="auto"/>
                    <w:ind w:left="-91" w:right="36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</w:t>
                  </w:r>
                  <w:r w:rsidR="00594C97"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i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nformation in electronic downloadable format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(BSL) video             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(BSL)On DVD                   </w:t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On internet download </w:t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in </w:t>
                  </w:r>
                  <w:proofErr w:type="spellStart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uncontracted</w:t>
                  </w:r>
                  <w:proofErr w:type="spellEnd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    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(Grade 1) Braille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on audio cassette tape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on compact disc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on digital versatile disc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on universal serial bus 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      mass storage device (finding)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verbally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 w:hanging="426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="009F5948" w:rsidRPr="0040094A">
                    <w:rPr>
                      <w:rFonts w:ascii="Arial" w:hAnsi="Arial" w:cs="Arial"/>
                    </w:rPr>
                    <w:t xml:space="preserve">□ □ </w:t>
                  </w:r>
                  <w:r w:rsidR="009F5948"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Requires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written information in:</w:t>
                  </w:r>
                  <w:r w:rsidRPr="0040094A">
                    <w:rPr>
                      <w:rFonts w:ascii="Arial" w:hAnsi="Arial" w:cs="Arial"/>
                    </w:rPr>
                    <w:t xml:space="preserve"> 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hAnsi="Arial" w:cs="Arial"/>
                      <w:b/>
                    </w:rPr>
                  </w:pPr>
                  <w:r w:rsidRPr="0040094A">
                    <w:rPr>
                      <w:rFonts w:ascii="Arial" w:hAnsi="Arial" w:cs="Arial"/>
                    </w:rPr>
                    <w:t>□</w:t>
                  </w:r>
                  <w:r w:rsidRPr="001B540A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20 </w:t>
                  </w:r>
                  <w:r w:rsidRPr="0040094A">
                    <w:rPr>
                      <w:rFonts w:ascii="Arial" w:hAnsi="Arial" w:cs="Arial"/>
                    </w:rPr>
                    <w:t>□</w:t>
                  </w:r>
                  <w:r w:rsidRPr="001B540A">
                    <w:rPr>
                      <w:rFonts w:ascii="Arial" w:hAnsi="Arial" w:cs="Arial"/>
                      <w:b/>
                      <w:sz w:val="48"/>
                      <w:szCs w:val="48"/>
                    </w:rPr>
                    <w:t>24</w:t>
                  </w:r>
                  <w:r w:rsidRPr="0040094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0094A">
                    <w:rPr>
                      <w:rFonts w:ascii="Arial" w:hAnsi="Arial" w:cs="Arial"/>
                    </w:rPr>
                    <w:t>□</w:t>
                  </w:r>
                  <w:r w:rsidRPr="001B540A">
                    <w:rPr>
                      <w:rFonts w:ascii="Arial" w:hAnsi="Arial" w:cs="Arial"/>
                      <w:b/>
                      <w:sz w:val="56"/>
                      <w:szCs w:val="56"/>
                    </w:rPr>
                    <w:t>28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Requires information in British </w:t>
                  </w:r>
                  <w:r w:rsidR="009F5948" w:rsidRPr="0040094A">
                    <w:rPr>
                      <w:rFonts w:ascii="Arial" w:hAnsi="Arial" w:cs="Arial"/>
                    </w:rPr>
                    <w:t>Sign Language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658D3" w:rsidRPr="0040094A" w:rsidRDefault="00F658D3" w:rsidP="00F658D3">
                  <w:pPr>
                    <w:spacing w:after="0" w:line="360" w:lineRule="auto"/>
                    <w:ind w:left="-93"/>
                    <w:rPr>
                      <w:rFonts w:ascii="Arial" w:hAnsi="Arial" w:cs="Arial"/>
                    </w:rPr>
                  </w:pPr>
                </w:p>
                <w:p w:rsidR="00F658D3" w:rsidRPr="0040094A" w:rsidRDefault="00F658D3" w:rsidP="00F658D3">
                  <w:pPr>
                    <w:spacing w:after="0" w:line="360" w:lineRule="auto"/>
                    <w:ind w:left="-93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>Other requirements not listed here:</w:t>
                  </w:r>
                </w:p>
                <w:p w:rsidR="00594C97" w:rsidRPr="0040094A" w:rsidRDefault="00F658D3" w:rsidP="00F658D3">
                  <w:pPr>
                    <w:spacing w:after="0" w:line="360" w:lineRule="auto"/>
                    <w:ind w:left="-93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>…………………………………………………….</w:t>
                  </w:r>
                  <w:r w:rsidR="009F5948" w:rsidRPr="0040094A">
                    <w:rPr>
                      <w:rFonts w:ascii="Arial" w:hAnsi="Arial" w:cs="Arial"/>
                    </w:rPr>
                    <w:t>.</w:t>
                  </w:r>
                  <w:r w:rsidR="00594C97" w:rsidRPr="0040094A">
                    <w:rPr>
                      <w:rFonts w:ascii="Arial" w:hAnsi="Arial" w:cs="Arial"/>
                    </w:rPr>
                    <w:t>……………</w:t>
                  </w:r>
                  <w:r w:rsidRPr="0040094A">
                    <w:rPr>
                      <w:rFonts w:ascii="Arial" w:hAnsi="Arial" w:cs="Arial"/>
                    </w:rPr>
                    <w:t>……………………………………….</w:t>
                  </w:r>
                  <w:r w:rsidR="00594C97" w:rsidRPr="0040094A">
                    <w:rPr>
                      <w:rFonts w:ascii="Arial" w:hAnsi="Arial" w:cs="Arial"/>
                    </w:rPr>
                    <w:t>…………………………………………………</w:t>
                  </w:r>
                  <w:r w:rsidR="009F5948" w:rsidRPr="0040094A">
                    <w:rPr>
                      <w:rFonts w:ascii="Arial" w:hAnsi="Arial" w:cs="Arial"/>
                    </w:rPr>
                    <w:t>…………………………………………………………………</w:t>
                  </w:r>
                  <w:r w:rsidR="001855F8" w:rsidRPr="0040094A">
                    <w:rPr>
                      <w:rFonts w:ascii="Arial" w:hAnsi="Arial" w:cs="Arial"/>
                    </w:rPr>
                    <w:t>..</w:t>
                  </w:r>
                  <w:r w:rsidR="009F5948" w:rsidRPr="0040094A">
                    <w:rPr>
                      <w:rFonts w:ascii="Arial" w:hAnsi="Arial" w:cs="Arial"/>
                    </w:rPr>
                    <w:t>……………………………………………………………………………………………………</w:t>
                  </w:r>
                  <w:r w:rsidR="001855F8" w:rsidRPr="0040094A">
                    <w:rPr>
                      <w:rFonts w:ascii="Arial" w:hAnsi="Arial" w:cs="Arial"/>
                    </w:rPr>
                    <w:t>…………..</w:t>
                  </w:r>
                </w:p>
                <w:p w:rsidR="009F5948" w:rsidRPr="0040094A" w:rsidRDefault="009F5948" w:rsidP="00F658D3">
                  <w:pPr>
                    <w:spacing w:after="0"/>
                    <w:ind w:left="-93"/>
                    <w:rPr>
                      <w:rFonts w:ascii="Arial" w:hAnsi="Arial" w:cs="Arial"/>
                    </w:rPr>
                  </w:pPr>
                </w:p>
                <w:p w:rsidR="001855F8" w:rsidRPr="0040094A" w:rsidRDefault="00F658D3" w:rsidP="001855F8">
                  <w:pPr>
                    <w:spacing w:after="0"/>
                    <w:ind w:left="-93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Does the individual consent to their communication and information needs being </w:t>
                  </w:r>
                </w:p>
                <w:p w:rsidR="00F658D3" w:rsidRPr="0040094A" w:rsidRDefault="00F658D3" w:rsidP="001855F8">
                  <w:pPr>
                    <w:spacing w:after="0"/>
                    <w:ind w:left="-93"/>
                    <w:rPr>
                      <w:rFonts w:ascii="Arial" w:hAnsi="Arial" w:cs="Arial"/>
                    </w:rPr>
                  </w:pPr>
                  <w:proofErr w:type="gramStart"/>
                  <w:r w:rsidRPr="0040094A">
                    <w:rPr>
                      <w:rFonts w:ascii="Arial" w:hAnsi="Arial" w:cs="Arial"/>
                    </w:rPr>
                    <w:t>shared</w:t>
                  </w:r>
                  <w:proofErr w:type="gramEnd"/>
                  <w:r w:rsidRPr="0040094A">
                    <w:rPr>
                      <w:rFonts w:ascii="Arial" w:hAnsi="Arial" w:cs="Arial"/>
                    </w:rPr>
                    <w:t xml:space="preserve"> with other health &amp; social care partners?    </w:t>
                  </w:r>
                  <w:r w:rsidR="00F53ABA" w:rsidRPr="0040094A">
                    <w:rPr>
                      <w:rFonts w:ascii="Arial" w:hAnsi="Arial" w:cs="Arial"/>
                    </w:rPr>
                    <w:t xml:space="preserve">                     </w:t>
                  </w:r>
                  <w:r w:rsidR="001855F8" w:rsidRPr="0040094A">
                    <w:rPr>
                      <w:rFonts w:ascii="Arial" w:hAnsi="Arial" w:cs="Arial"/>
                    </w:rPr>
                    <w:t xml:space="preserve">                                    </w:t>
                  </w:r>
                  <w:r w:rsidR="00F53ABA" w:rsidRPr="001B540A">
                    <w:rPr>
                      <w:rFonts w:ascii="Arial" w:hAnsi="Arial" w:cs="Arial"/>
                      <w:b/>
                    </w:rPr>
                    <w:t>YES / NO</w:t>
                  </w:r>
                </w:p>
              </w:tc>
            </w:tr>
          </w:tbl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</w:p>
        </w:tc>
      </w:tr>
      <w:tr w:rsidR="00117235" w:rsidRPr="003B4223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811299" w:rsidRDefault="00117235" w:rsidP="00F658D3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811299" w:rsidRPr="00470CD5" w:rsidRDefault="001B540A" w:rsidP="00F658D3">
      <w:pPr>
        <w:spacing w:after="0"/>
        <w:rPr>
          <w:rFonts w:ascii="Arial" w:hAnsi="Arial" w:cs="Arial"/>
          <w:sz w:val="24"/>
          <w:szCs w:val="24"/>
        </w:rPr>
      </w:pPr>
      <w:r w:rsidRPr="0040094A">
        <w:rPr>
          <w:rFonts w:ascii="Arial" w:hAnsi="Arial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AB8F8" wp14:editId="0386E8E6">
                <wp:simplePos x="0" y="0"/>
                <wp:positionH relativeFrom="column">
                  <wp:posOffset>1076325</wp:posOffset>
                </wp:positionH>
                <wp:positionV relativeFrom="paragraph">
                  <wp:posOffset>64136</wp:posOffset>
                </wp:positionV>
                <wp:extent cx="4419600" cy="1447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0A" w:rsidRDefault="001B540A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eastAsia="en-GB"/>
                              </w:rPr>
                            </w:pPr>
                          </w:p>
                          <w:p w:rsidR="009F5948" w:rsidRDefault="009F5948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eastAsia="en-GB"/>
                              </w:rPr>
                            </w:pPr>
                            <w:r w:rsidRPr="001B540A">
                              <w:rPr>
                                <w:rFonts w:ascii="Arial" w:hAnsi="Arial" w:cs="Arial"/>
                                <w:b/>
                                <w:color w:val="FF0000"/>
                                <w:lang w:eastAsia="en-GB"/>
                              </w:rPr>
                              <w:t>IMPORTANT</w:t>
                            </w:r>
                          </w:p>
                          <w:p w:rsidR="009F5948" w:rsidRDefault="009F5948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Remember to flag the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se</w:t>
                            </w: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need(s) on the relevant electronic system e.g. </w:t>
                            </w:r>
                            <w:proofErr w:type="spellStart"/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iCLIP</w:t>
                            </w:r>
                            <w:proofErr w:type="spellEnd"/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RiO</w:t>
                            </w:r>
                            <w:proofErr w:type="spellEnd"/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, </w:t>
                            </w:r>
                            <w:r w:rsidR="001B540A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System One or </w:t>
                            </w: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other</w:t>
                            </w:r>
                          </w:p>
                          <w:p w:rsidR="001B540A" w:rsidRPr="009F5948" w:rsidRDefault="001B540A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9F5948" w:rsidRPr="009F5948" w:rsidRDefault="009F5948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Refer to the trust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Accessible Information Standard P</w:t>
                            </w: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olicy for next steps to meet the communication or information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4.75pt;margin-top:5.05pt;width:348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">
                <v:textbox>
                  <w:txbxContent>
                    <w:p w:rsidR="001B540A" w:rsidRDefault="001B540A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eastAsia="en-GB"/>
                        </w:rPr>
                      </w:pPr>
                    </w:p>
                    <w:p w:rsidR="009F5948" w:rsidRDefault="009F5948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eastAsia="en-GB"/>
                        </w:rPr>
                      </w:pPr>
                      <w:r w:rsidRPr="001B540A">
                        <w:rPr>
                          <w:rFonts w:ascii="Arial" w:hAnsi="Arial" w:cs="Arial"/>
                          <w:b/>
                          <w:color w:val="FF0000"/>
                          <w:lang w:eastAsia="en-GB"/>
                        </w:rPr>
                        <w:t>IMPORTANT</w:t>
                      </w:r>
                    </w:p>
                    <w:p w:rsidR="009F5948" w:rsidRDefault="009F5948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eastAsia="en-GB"/>
                        </w:rPr>
                      </w:pP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Remember to flag the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se</w:t>
                      </w: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 xml:space="preserve"> need(s) on the relevant electronic system e.g. </w:t>
                      </w:r>
                      <w:proofErr w:type="spellStart"/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iCLIP</w:t>
                      </w:r>
                      <w:proofErr w:type="spellEnd"/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 xml:space="preserve">, </w:t>
                      </w:r>
                      <w:proofErr w:type="spellStart"/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RiO</w:t>
                      </w:r>
                      <w:proofErr w:type="spellEnd"/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 xml:space="preserve">, </w:t>
                      </w:r>
                      <w:r w:rsidR="001B540A">
                        <w:rPr>
                          <w:rFonts w:ascii="Arial" w:hAnsi="Arial" w:cs="Arial"/>
                          <w:lang w:eastAsia="en-GB"/>
                        </w:rPr>
                        <w:t xml:space="preserve">System One or </w:t>
                      </w: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other</w:t>
                      </w:r>
                    </w:p>
                    <w:p w:rsidR="001B540A" w:rsidRPr="009F5948" w:rsidRDefault="001B540A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9F5948" w:rsidRPr="009F5948" w:rsidRDefault="009F5948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eastAsia="en-GB"/>
                        </w:rPr>
                      </w:pP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 xml:space="preserve">Refer to the trust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Accessible Information Standard P</w:t>
                      </w: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olicy for next steps to meet the communication or information need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299" w:rsidRPr="00470CD5" w:rsidSect="001855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DC" w:rsidRDefault="001756DC" w:rsidP="00415F5D">
      <w:pPr>
        <w:spacing w:after="0" w:line="240" w:lineRule="auto"/>
      </w:pPr>
      <w:r>
        <w:separator/>
      </w:r>
    </w:p>
  </w:endnote>
  <w:endnote w:type="continuationSeparator" w:id="0">
    <w:p w:rsidR="001756DC" w:rsidRDefault="001756DC" w:rsidP="0041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3" w:rsidRDefault="00014F51">
    <w:pPr>
      <w:pStyle w:val="Footer"/>
    </w:pPr>
    <w:r>
      <w:t xml:space="preserve">September 2016 - Version </w:t>
    </w:r>
    <w:r w:rsidR="001B540A">
      <w:t>1.0</w:t>
    </w:r>
  </w:p>
  <w:p w:rsidR="00F658D3" w:rsidRDefault="00F65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F8" w:rsidRDefault="009275E9" w:rsidP="009275E9">
    <w:pPr>
      <w:pStyle w:val="Footer"/>
      <w:tabs>
        <w:tab w:val="clear" w:pos="4513"/>
        <w:tab w:val="clear" w:pos="9026"/>
        <w:tab w:val="right" w:pos="9759"/>
      </w:tabs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DC" w:rsidRDefault="001756DC" w:rsidP="00415F5D">
      <w:pPr>
        <w:spacing w:after="0" w:line="240" w:lineRule="auto"/>
      </w:pPr>
      <w:r>
        <w:separator/>
      </w:r>
    </w:p>
  </w:footnote>
  <w:footnote w:type="continuationSeparator" w:id="0">
    <w:p w:rsidR="001756DC" w:rsidRDefault="001756DC" w:rsidP="0041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3" w:rsidRDefault="00F658D3" w:rsidP="00014490">
    <w:pPr>
      <w:spacing w:after="0" w:line="240" w:lineRule="auto"/>
      <w:jc w:val="right"/>
      <w:rPr>
        <w:rFonts w:ascii="Arial" w:hAnsi="Arial" w:cs="Arial"/>
        <w:b/>
        <w:sz w:val="28"/>
        <w:szCs w:val="28"/>
      </w:rPr>
    </w:pPr>
  </w:p>
  <w:p w:rsidR="00F658D3" w:rsidRPr="00014490" w:rsidRDefault="00F658D3" w:rsidP="00415F5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CC" w:rsidRDefault="009203CC" w:rsidP="009203CC">
    <w:pPr>
      <w:pStyle w:val="Header"/>
      <w:tabs>
        <w:tab w:val="clear" w:pos="4513"/>
        <w:tab w:val="clear" w:pos="9026"/>
        <w:tab w:val="left" w:pos="7920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25DDFB4D" wp14:editId="4FFE8373">
          <wp:extent cx="3223895" cy="356870"/>
          <wp:effectExtent l="0" t="0" r="0" b="508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89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51A"/>
    <w:multiLevelType w:val="hybridMultilevel"/>
    <w:tmpl w:val="6132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12EB1"/>
    <w:multiLevelType w:val="hybridMultilevel"/>
    <w:tmpl w:val="CC14D3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2"/>
    <w:rsid w:val="00014490"/>
    <w:rsid w:val="00014F51"/>
    <w:rsid w:val="000F0197"/>
    <w:rsid w:val="00117235"/>
    <w:rsid w:val="00135A6F"/>
    <w:rsid w:val="001756DC"/>
    <w:rsid w:val="001855F8"/>
    <w:rsid w:val="001B540A"/>
    <w:rsid w:val="002D3056"/>
    <w:rsid w:val="003A3B22"/>
    <w:rsid w:val="003B4223"/>
    <w:rsid w:val="0040094A"/>
    <w:rsid w:val="00415F5D"/>
    <w:rsid w:val="00470CD5"/>
    <w:rsid w:val="004B0C1F"/>
    <w:rsid w:val="0058439E"/>
    <w:rsid w:val="00594C97"/>
    <w:rsid w:val="005A4980"/>
    <w:rsid w:val="005D28FE"/>
    <w:rsid w:val="006E54AD"/>
    <w:rsid w:val="00717DB5"/>
    <w:rsid w:val="00811299"/>
    <w:rsid w:val="00833755"/>
    <w:rsid w:val="0084437A"/>
    <w:rsid w:val="008F690B"/>
    <w:rsid w:val="009203CC"/>
    <w:rsid w:val="009275E9"/>
    <w:rsid w:val="00980161"/>
    <w:rsid w:val="009D0153"/>
    <w:rsid w:val="009F5948"/>
    <w:rsid w:val="00A213F0"/>
    <w:rsid w:val="00A55A64"/>
    <w:rsid w:val="00AF50AC"/>
    <w:rsid w:val="00B1089B"/>
    <w:rsid w:val="00B12106"/>
    <w:rsid w:val="00BC5922"/>
    <w:rsid w:val="00D54EAB"/>
    <w:rsid w:val="00E75A01"/>
    <w:rsid w:val="00F02942"/>
    <w:rsid w:val="00F40B7A"/>
    <w:rsid w:val="00F53ABA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5D"/>
  </w:style>
  <w:style w:type="paragraph" w:styleId="Footer">
    <w:name w:val="footer"/>
    <w:basedOn w:val="Normal"/>
    <w:link w:val="FooterChar"/>
    <w:uiPriority w:val="99"/>
    <w:unhideWhenUsed/>
    <w:rsid w:val="0041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5D"/>
  </w:style>
  <w:style w:type="paragraph" w:styleId="NoSpacing">
    <w:name w:val="No Spacing"/>
    <w:uiPriority w:val="1"/>
    <w:qFormat/>
    <w:rsid w:val="002D30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948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855F8"/>
    <w:pPr>
      <w:widowControl w:val="0"/>
      <w:autoSpaceDE w:val="0"/>
      <w:autoSpaceDN w:val="0"/>
      <w:adjustRightInd w:val="0"/>
      <w:spacing w:after="0" w:line="240" w:lineRule="auto"/>
      <w:ind w:left="64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55F8"/>
    <w:rPr>
      <w:rFonts w:ascii="Arial" w:eastAsiaTheme="minorEastAsia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5D"/>
  </w:style>
  <w:style w:type="paragraph" w:styleId="Footer">
    <w:name w:val="footer"/>
    <w:basedOn w:val="Normal"/>
    <w:link w:val="FooterChar"/>
    <w:uiPriority w:val="99"/>
    <w:unhideWhenUsed/>
    <w:rsid w:val="0041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5D"/>
  </w:style>
  <w:style w:type="paragraph" w:styleId="NoSpacing">
    <w:name w:val="No Spacing"/>
    <w:uiPriority w:val="1"/>
    <w:qFormat/>
    <w:rsid w:val="002D30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948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855F8"/>
    <w:pPr>
      <w:widowControl w:val="0"/>
      <w:autoSpaceDE w:val="0"/>
      <w:autoSpaceDN w:val="0"/>
      <w:adjustRightInd w:val="0"/>
      <w:spacing w:after="0" w:line="240" w:lineRule="auto"/>
      <w:ind w:left="64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55F8"/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8809-4616-454F-A6D6-99F51A0D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Stgeorges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Moore</dc:creator>
  <cp:keywords/>
  <dc:description/>
  <cp:lastModifiedBy>Nicola Moore</cp:lastModifiedBy>
  <cp:revision>2</cp:revision>
  <cp:lastPrinted>2016-09-21T14:33:00Z</cp:lastPrinted>
  <dcterms:created xsi:type="dcterms:W3CDTF">2016-09-22T12:18:00Z</dcterms:created>
  <dcterms:modified xsi:type="dcterms:W3CDTF">2016-09-22T12:18:00Z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1427317879</vt:i4>
  </property>
  <property fmtid="{D5CDD505-2E9C-101B-9397-08002B2CF9AE}" pid="3" name="_NewReviewCycle">
    <vt:lpwstr/>
  </property>
  <property fmtid="{D5CDD505-2E9C-101B-9397-08002B2CF9AE}" pid="4" name="_EmailSubject">
    <vt:lpwstr>Online Pregnancy Referral Form </vt:lpwstr>
  </property>
  <property fmtid="{D5CDD505-2E9C-101B-9397-08002B2CF9AE}" pid="5" name="_AuthorEmail">
    <vt:lpwstr>Julian.Sutton@stgeorges.nhs.uk</vt:lpwstr>
  </property>
  <property fmtid="{D5CDD505-2E9C-101B-9397-08002B2CF9AE}" pid="6" name="_AuthorEmailDisplayName">
    <vt:lpwstr>Julian Sutton</vt:lpwstr>
  </property>
</Properties>
</file>